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10" w:rsidRPr="00E57EB7" w:rsidRDefault="005D437D" w:rsidP="00C71610">
      <w:pPr>
        <w:pStyle w:val="aa"/>
        <w:spacing w:before="638" w:line="249" w:lineRule="exact"/>
        <w:ind w:right="1"/>
        <w:jc w:val="center"/>
        <w:rPr>
          <w:rFonts w:ascii="Times New Roman" w:hAnsi="Times New Roman" w:cs="Times New Roman"/>
          <w:color w:val="FF0000"/>
        </w:rPr>
      </w:pPr>
      <w:r>
        <w:rPr>
          <w:b/>
          <w:noProof/>
          <w:color w:val="0000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-471170</wp:posOffset>
            </wp:positionH>
            <wp:positionV relativeFrom="margin">
              <wp:posOffset>270510</wp:posOffset>
            </wp:positionV>
            <wp:extent cx="923925" cy="692785"/>
            <wp:effectExtent l="19050" t="0" r="9525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1610" w:rsidRPr="00E57EB7">
        <w:rPr>
          <w:b/>
          <w:color w:val="0000FF"/>
          <w:w w:val="131"/>
          <w:sz w:val="28"/>
          <w:szCs w:val="28"/>
        </w:rPr>
        <w:t>Ζ' Ε</w:t>
      </w:r>
      <w:r w:rsidR="00C71610" w:rsidRPr="00E57EB7">
        <w:rPr>
          <w:color w:val="FF0000"/>
          <w:w w:val="131"/>
        </w:rPr>
        <w:t xml:space="preserve">ΝΩΣΗ </w:t>
      </w:r>
      <w:r w:rsidR="00C71610" w:rsidRPr="00E57EB7">
        <w:rPr>
          <w:b/>
          <w:color w:val="0000FF"/>
          <w:w w:val="131"/>
          <w:sz w:val="28"/>
          <w:szCs w:val="28"/>
        </w:rPr>
        <w:t>Φ</w:t>
      </w:r>
      <w:r w:rsidR="00C71610" w:rsidRPr="00E57EB7">
        <w:rPr>
          <w:color w:val="FF0000"/>
          <w:w w:val="131"/>
        </w:rPr>
        <w:t xml:space="preserve">ΙΛΑΘΛΩΝ </w:t>
      </w:r>
      <w:r w:rsidR="00C71610" w:rsidRPr="00E57EB7">
        <w:rPr>
          <w:b/>
          <w:color w:val="0000FF"/>
          <w:sz w:val="28"/>
          <w:szCs w:val="28"/>
        </w:rPr>
        <w:t>Σ</w:t>
      </w:r>
      <w:r w:rsidR="00C71610" w:rsidRPr="00E57EB7">
        <w:rPr>
          <w:color w:val="FF0000"/>
        </w:rPr>
        <w:t xml:space="preserve">ΩΜΑΤΕΙΩΝ </w:t>
      </w:r>
      <w:r w:rsidR="00C71610" w:rsidRPr="008E037D">
        <w:rPr>
          <w:b/>
          <w:color w:val="0000FF"/>
          <w:sz w:val="28"/>
          <w:szCs w:val="28"/>
        </w:rPr>
        <w:t>Α</w:t>
      </w:r>
      <w:r w:rsidR="00C71610" w:rsidRPr="00E57EB7">
        <w:rPr>
          <w:color w:val="FF0000"/>
        </w:rPr>
        <w:t xml:space="preserve">ΝΤΙΣΦΑIΡIΣΗΣ </w:t>
      </w:r>
      <w:r w:rsidR="00C71610" w:rsidRPr="008E037D">
        <w:rPr>
          <w:b/>
          <w:color w:val="0000FF"/>
          <w:sz w:val="28"/>
          <w:szCs w:val="28"/>
        </w:rPr>
        <w:t>Κ</w:t>
      </w:r>
      <w:r w:rsidR="00C71610" w:rsidRPr="00E57EB7">
        <w:rPr>
          <w:color w:val="FF0000"/>
        </w:rPr>
        <w:t>ΡΗΤΗΣ</w:t>
      </w:r>
    </w:p>
    <w:p w:rsidR="00630766" w:rsidRPr="00C71610" w:rsidRDefault="00C71610" w:rsidP="00C71610">
      <w:pPr>
        <w:pStyle w:val="aa"/>
        <w:spacing w:line="393" w:lineRule="exact"/>
        <w:ind w:right="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Μέλος της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Ε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λληνικής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Φ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ίλαθλης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Ο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µοσπονδίας </w:t>
      </w:r>
      <w:r w:rsidRPr="00597FB1">
        <w:rPr>
          <w:rFonts w:ascii="Times New Roman" w:hAnsi="Times New Roman" w:cs="Times New Roman"/>
          <w:b/>
          <w:color w:val="17365D"/>
          <w:sz w:val="28"/>
          <w:szCs w:val="28"/>
        </w:rPr>
        <w:t>Α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ντισφαίρισης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(Ε.Φ.Ο.Α.)</w:t>
      </w:r>
    </w:p>
    <w:p w:rsidR="00EA4BEC" w:rsidRPr="00EA4BEC" w:rsidRDefault="00EA4BEC" w:rsidP="003517C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3C4" w:rsidRPr="003D279C" w:rsidRDefault="00EA4BEC" w:rsidP="003D279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60E0D" w:rsidRPr="00360E0D">
        <w:rPr>
          <w:rFonts w:ascii="Times New Roman" w:hAnsi="Times New Roman"/>
          <w:sz w:val="24"/>
        </w:rPr>
        <w:t xml:space="preserve">    </w:t>
      </w:r>
    </w:p>
    <w:p w:rsidR="00256A3D" w:rsidRDefault="008406D2" w:rsidP="00360E0D">
      <w:pPr>
        <w:tabs>
          <w:tab w:val="left" w:pos="1985"/>
          <w:tab w:val="left" w:pos="6096"/>
        </w:tabs>
        <w:jc w:val="right"/>
        <w:rPr>
          <w:rFonts w:ascii="Times New Roman" w:hAnsi="Times New Roman"/>
          <w:sz w:val="24"/>
          <w:szCs w:val="24"/>
        </w:rPr>
      </w:pPr>
      <w:r w:rsidRPr="00360E0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360E0D" w:rsidRDefault="008406D2" w:rsidP="00360E0D">
      <w:pPr>
        <w:tabs>
          <w:tab w:val="left" w:pos="1985"/>
          <w:tab w:val="left" w:pos="6096"/>
        </w:tabs>
        <w:jc w:val="right"/>
        <w:rPr>
          <w:rFonts w:ascii="Times New Roman" w:hAnsi="Times New Roman"/>
          <w:sz w:val="24"/>
          <w:szCs w:val="24"/>
        </w:rPr>
      </w:pPr>
      <w:r w:rsidRPr="00360E0D">
        <w:rPr>
          <w:rFonts w:ascii="Times New Roman" w:hAnsi="Times New Roman"/>
          <w:sz w:val="24"/>
          <w:szCs w:val="24"/>
        </w:rPr>
        <w:t xml:space="preserve"> </w:t>
      </w:r>
      <w:r w:rsidR="00266252">
        <w:rPr>
          <w:rFonts w:ascii="Times New Roman" w:hAnsi="Times New Roman"/>
          <w:sz w:val="24"/>
          <w:szCs w:val="24"/>
        </w:rPr>
        <w:t xml:space="preserve">Ηράκλειο </w:t>
      </w:r>
      <w:r w:rsidR="00266252" w:rsidRPr="000D1EFF">
        <w:rPr>
          <w:rFonts w:ascii="Times New Roman" w:hAnsi="Times New Roman"/>
          <w:sz w:val="24"/>
          <w:szCs w:val="24"/>
        </w:rPr>
        <w:t>26</w:t>
      </w:r>
      <w:r w:rsidR="00266252">
        <w:rPr>
          <w:rFonts w:ascii="Times New Roman" w:hAnsi="Times New Roman"/>
          <w:sz w:val="24"/>
          <w:szCs w:val="24"/>
        </w:rPr>
        <w:t xml:space="preserve"> Ιανουαρίου 2016</w:t>
      </w:r>
    </w:p>
    <w:p w:rsidR="00256A3D" w:rsidRDefault="00256A3D" w:rsidP="00360E0D">
      <w:pPr>
        <w:tabs>
          <w:tab w:val="left" w:pos="1985"/>
          <w:tab w:val="left" w:pos="6096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360E0D" w:rsidRPr="00360E0D" w:rsidRDefault="00360E0D" w:rsidP="00360E0D">
      <w:pPr>
        <w:tabs>
          <w:tab w:val="left" w:pos="1985"/>
          <w:tab w:val="left" w:pos="6096"/>
        </w:tabs>
        <w:rPr>
          <w:rFonts w:ascii="Times New Roman" w:hAnsi="Times New Roman"/>
          <w:b/>
          <w:sz w:val="24"/>
          <w:szCs w:val="24"/>
          <w:u w:val="single"/>
        </w:rPr>
      </w:pPr>
      <w:r w:rsidRPr="00360E0D">
        <w:rPr>
          <w:rFonts w:ascii="Times New Roman" w:hAnsi="Times New Roman"/>
          <w:b/>
          <w:sz w:val="24"/>
          <w:szCs w:val="24"/>
          <w:u w:val="single"/>
        </w:rPr>
        <w:t>ΠΡΟΣ:</w:t>
      </w:r>
    </w:p>
    <w:p w:rsidR="00360E0D" w:rsidRDefault="00360E0D" w:rsidP="00360E0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Κάθε ενδιαφερόμενο</w:t>
      </w:r>
    </w:p>
    <w:p w:rsidR="00360E0D" w:rsidRDefault="00360E0D" w:rsidP="00360E0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</w:p>
    <w:p w:rsidR="00E16C52" w:rsidRDefault="003D279C" w:rsidP="003D279C">
      <w:pPr>
        <w:tabs>
          <w:tab w:val="left" w:pos="1985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405EE">
        <w:rPr>
          <w:rFonts w:ascii="Times New Roman" w:hAnsi="Times New Roman"/>
          <w:sz w:val="24"/>
          <w:szCs w:val="24"/>
        </w:rPr>
        <w:t>Σας ενημερώνουμε ότι μετά την λήξη των</w:t>
      </w:r>
      <w:r w:rsidR="00E16C52" w:rsidRPr="00E16C52">
        <w:rPr>
          <w:rFonts w:ascii="Times New Roman" w:hAnsi="Times New Roman"/>
          <w:sz w:val="24"/>
          <w:szCs w:val="24"/>
        </w:rPr>
        <w:t xml:space="preserve"> </w:t>
      </w:r>
      <w:r w:rsidR="00E16C52">
        <w:rPr>
          <w:rFonts w:ascii="Times New Roman" w:hAnsi="Times New Roman"/>
          <w:sz w:val="24"/>
          <w:szCs w:val="24"/>
        </w:rPr>
        <w:t>συμπληρωματικών</w:t>
      </w:r>
      <w:r w:rsidR="000405EE">
        <w:rPr>
          <w:rFonts w:ascii="Times New Roman" w:hAnsi="Times New Roman"/>
          <w:sz w:val="24"/>
          <w:szCs w:val="24"/>
        </w:rPr>
        <w:t xml:space="preserve"> δηλώσεων συμμετοχής</w:t>
      </w:r>
      <w:r w:rsidR="00E16C52">
        <w:rPr>
          <w:rFonts w:ascii="Times New Roman" w:hAnsi="Times New Roman"/>
          <w:sz w:val="24"/>
          <w:szCs w:val="24"/>
        </w:rPr>
        <w:t xml:space="preserve"> αλλά και κάποιων αποσύρσεων</w:t>
      </w:r>
      <w:r w:rsidR="000405EE">
        <w:rPr>
          <w:rFonts w:ascii="Times New Roman" w:hAnsi="Times New Roman"/>
          <w:sz w:val="24"/>
          <w:szCs w:val="24"/>
        </w:rPr>
        <w:t xml:space="preserve"> στο Παγκρήτιο Πρωτάθλημα </w:t>
      </w:r>
      <w:r w:rsidR="000405EE">
        <w:rPr>
          <w:rFonts w:ascii="Times New Roman" w:hAnsi="Times New Roman"/>
          <w:sz w:val="24"/>
          <w:szCs w:val="24"/>
          <w:lang w:val="en-US"/>
        </w:rPr>
        <w:t>Masters</w:t>
      </w:r>
      <w:r w:rsidR="000405EE" w:rsidRPr="000405EE">
        <w:rPr>
          <w:rFonts w:ascii="Times New Roman" w:hAnsi="Times New Roman"/>
          <w:sz w:val="24"/>
          <w:szCs w:val="24"/>
        </w:rPr>
        <w:t xml:space="preserve"> </w:t>
      </w:r>
      <w:r w:rsidR="000405EE">
        <w:rPr>
          <w:rFonts w:ascii="Times New Roman" w:hAnsi="Times New Roman"/>
          <w:sz w:val="24"/>
          <w:szCs w:val="24"/>
          <w:lang w:val="en-US"/>
        </w:rPr>
        <w:t>junior</w:t>
      </w:r>
      <w:r w:rsidR="000405EE" w:rsidRPr="000405EE">
        <w:rPr>
          <w:rFonts w:ascii="Times New Roman" w:hAnsi="Times New Roman"/>
          <w:sz w:val="24"/>
          <w:szCs w:val="24"/>
        </w:rPr>
        <w:t xml:space="preserve"> 2015</w:t>
      </w:r>
      <w:r w:rsidR="000405EE">
        <w:rPr>
          <w:rFonts w:ascii="Times New Roman" w:hAnsi="Times New Roman"/>
          <w:sz w:val="24"/>
          <w:szCs w:val="24"/>
        </w:rPr>
        <w:t xml:space="preserve"> το οποίο θα διεξ</w:t>
      </w:r>
      <w:r w:rsidR="000405EE">
        <w:rPr>
          <w:rFonts w:ascii="Times New Roman" w:hAnsi="Times New Roman"/>
          <w:sz w:val="24"/>
          <w:szCs w:val="24"/>
        </w:rPr>
        <w:t>α</w:t>
      </w:r>
      <w:r w:rsidR="000405EE">
        <w:rPr>
          <w:rFonts w:ascii="Times New Roman" w:hAnsi="Times New Roman"/>
          <w:sz w:val="24"/>
          <w:szCs w:val="24"/>
        </w:rPr>
        <w:t xml:space="preserve">χθεί το Σαββάτο </w:t>
      </w:r>
      <w:r w:rsidR="00266252">
        <w:rPr>
          <w:rFonts w:ascii="Times New Roman" w:hAnsi="Times New Roman"/>
          <w:sz w:val="24"/>
          <w:szCs w:val="24"/>
        </w:rPr>
        <w:t>30 και την Κυριακή 31</w:t>
      </w:r>
      <w:r w:rsidR="000405EE">
        <w:rPr>
          <w:rFonts w:ascii="Times New Roman" w:hAnsi="Times New Roman"/>
          <w:sz w:val="24"/>
          <w:szCs w:val="24"/>
        </w:rPr>
        <w:t xml:space="preserve"> </w:t>
      </w:r>
      <w:r w:rsidR="00266252">
        <w:rPr>
          <w:rFonts w:ascii="Times New Roman" w:hAnsi="Times New Roman"/>
          <w:sz w:val="24"/>
          <w:szCs w:val="24"/>
        </w:rPr>
        <w:t>Ιανουαρίου 2016</w:t>
      </w:r>
      <w:r w:rsidR="000405EE">
        <w:rPr>
          <w:rFonts w:ascii="Times New Roman" w:hAnsi="Times New Roman"/>
          <w:sz w:val="24"/>
          <w:szCs w:val="24"/>
        </w:rPr>
        <w:t xml:space="preserve"> στις εγκαταστάσεις του ΗΡΑΚΛΕΙΟ Ο.Α.Α.</w:t>
      </w:r>
      <w:r w:rsidR="000405EE" w:rsidRPr="000405EE">
        <w:rPr>
          <w:rFonts w:ascii="Times New Roman" w:hAnsi="Times New Roman"/>
          <w:sz w:val="24"/>
          <w:szCs w:val="24"/>
        </w:rPr>
        <w:t xml:space="preserve">, </w:t>
      </w:r>
      <w:r w:rsidR="000405EE">
        <w:rPr>
          <w:rFonts w:ascii="Times New Roman" w:hAnsi="Times New Roman"/>
          <w:sz w:val="24"/>
          <w:szCs w:val="24"/>
        </w:rPr>
        <w:t xml:space="preserve">οι </w:t>
      </w:r>
      <w:r w:rsidR="00E16C52">
        <w:rPr>
          <w:rFonts w:ascii="Times New Roman" w:hAnsi="Times New Roman"/>
          <w:sz w:val="24"/>
          <w:szCs w:val="24"/>
        </w:rPr>
        <w:t>λίστες συμμετοχών ανά κατηγορία έχουν διαμορφωθεί ως εξής:</w:t>
      </w:r>
    </w:p>
    <w:p w:rsidR="003D279C" w:rsidRDefault="00E16C52" w:rsidP="00256A3D">
      <w:pPr>
        <w:tabs>
          <w:tab w:val="left" w:pos="1985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279C" w:rsidRPr="00256A3D" w:rsidRDefault="00256A3D" w:rsidP="00256A3D">
      <w:pPr>
        <w:tabs>
          <w:tab w:val="left" w:pos="1985"/>
          <w:tab w:val="left" w:pos="6096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6A3D">
        <w:rPr>
          <w:rFonts w:ascii="Times New Roman" w:hAnsi="Times New Roman"/>
          <w:b/>
          <w:sz w:val="28"/>
          <w:szCs w:val="28"/>
          <w:u w:val="single"/>
        </w:rPr>
        <w:t>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Ι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Τ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 xml:space="preserve">Α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Υ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Μ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Μ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Τ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Ο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Χ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Ω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Ν</w:t>
      </w:r>
    </w:p>
    <w:p w:rsidR="00256A3D" w:rsidRPr="00256A3D" w:rsidRDefault="00256A3D" w:rsidP="000405EE">
      <w:pPr>
        <w:tabs>
          <w:tab w:val="left" w:pos="1985"/>
          <w:tab w:val="left" w:pos="6096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745F1B" w:rsidRPr="003D279C" w:rsidRDefault="003D279C" w:rsidP="003D279C">
      <w:pPr>
        <w:tabs>
          <w:tab w:val="left" w:pos="1985"/>
          <w:tab w:val="left" w:pos="6096"/>
        </w:tabs>
        <w:rPr>
          <w:rFonts w:ascii="Calibri" w:hAnsi="Calibri"/>
          <w:b/>
          <w:sz w:val="22"/>
          <w:szCs w:val="22"/>
        </w:rPr>
      </w:pPr>
      <w:r w:rsidRPr="003D279C">
        <w:rPr>
          <w:rFonts w:ascii="Calibri" w:hAnsi="Calibri"/>
          <w:b/>
          <w:sz w:val="22"/>
          <w:szCs w:val="22"/>
        </w:rPr>
        <w:t>ΑΓΟΡΙΑ 12</w:t>
      </w:r>
      <w:r w:rsidR="0021495D" w:rsidRPr="003D279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269"/>
        <w:gridCol w:w="991"/>
      </w:tblGrid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30776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ΖΕΡΒΟΣ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ΓΕΩΡΓΙΟΣ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31454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ΜΠΟΓΡΗΣ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ΕΥΑΓΓΕΛΟΣ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31810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ΔΕΛΑΚΗΣ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ΔΗΜΗΤΡΗΣ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31936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ΘΕΟΧΑΡΟΥΛΗΣ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35630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ΝΤΕΒΕΤΖΙΔΗΣ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ΑΛΕΞΑΝΔΡΟΣ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ΡΕΘΥΜΝΟΥ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31617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ΜΑΤΣΑΜΑΚΗΣ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ΕΛΕΥΘΕΡΙΟΣ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31449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ΑΛΕΞΑΝΔΡΙΔΗΣ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 ΛΑΤΩ ΑΓ. ΝΙΚ.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32477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ΚΑΣΑΠΑΚΗΣ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ΧΡΗΣΤΟΣ</w:t>
            </w:r>
          </w:p>
        </w:tc>
        <w:tc>
          <w:tcPr>
            <w:tcW w:w="2269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991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</w:tbl>
    <w:p w:rsidR="00360E0D" w:rsidRPr="00360E0D" w:rsidRDefault="00360E0D" w:rsidP="00360E0D">
      <w:pPr>
        <w:ind w:right="-154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ΚΟΡΙΤΣΙΑ 12</w:t>
      </w:r>
    </w:p>
    <w:tbl>
      <w:tblPr>
        <w:tblW w:w="92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128"/>
        <w:gridCol w:w="1057"/>
      </w:tblGrid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32841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ΚΟΝΤΟΛΑΙΜΑΚΗ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ΜΑΡΙΑ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 ΛΑΤΩ ΑΓ. ΝΙΚ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33088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ΖΑΦΕΙΡΟΠΟΥΛΟΥ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ΚΑΤΕΡΙΝΑ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</w:tr>
      <w:tr w:rsidR="00CB191C" w:rsidRPr="00360E0D" w:rsidTr="000405EE">
        <w:tc>
          <w:tcPr>
            <w:tcW w:w="360" w:type="dxa"/>
            <w:vAlign w:val="center"/>
          </w:tcPr>
          <w:p w:rsidR="00CB191C" w:rsidRPr="00360E0D" w:rsidRDefault="00CB191C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31436</w:t>
            </w:r>
          </w:p>
        </w:tc>
        <w:tc>
          <w:tcPr>
            <w:tcW w:w="2867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ΝΙΚΗΤΑΚΗ</w:t>
            </w:r>
          </w:p>
        </w:tc>
        <w:tc>
          <w:tcPr>
            <w:tcW w:w="1985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ΜΑΡΙΑ</w:t>
            </w:r>
          </w:p>
        </w:tc>
        <w:tc>
          <w:tcPr>
            <w:tcW w:w="2128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 ΛΑΤΩ ΑΓ. ΝΙΚ</w:t>
            </w:r>
          </w:p>
        </w:tc>
        <w:tc>
          <w:tcPr>
            <w:tcW w:w="1057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CB191C" w:rsidRPr="00360E0D" w:rsidTr="000405EE">
        <w:tc>
          <w:tcPr>
            <w:tcW w:w="360" w:type="dxa"/>
            <w:vAlign w:val="center"/>
          </w:tcPr>
          <w:p w:rsidR="00CB191C" w:rsidRPr="00360E0D" w:rsidRDefault="00CB191C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30544</w:t>
            </w:r>
          </w:p>
        </w:tc>
        <w:tc>
          <w:tcPr>
            <w:tcW w:w="2867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 xml:space="preserve">ΔΕΣΚΟΥΛΙΔΟΥ </w:t>
            </w:r>
          </w:p>
        </w:tc>
        <w:tc>
          <w:tcPr>
            <w:tcW w:w="1985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ΙΩΑΝΝΑ</w:t>
            </w:r>
          </w:p>
        </w:tc>
        <w:tc>
          <w:tcPr>
            <w:tcW w:w="2128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Α.Π.Μ.Σ. ΑΣΚΗΣΗ</w:t>
            </w:r>
          </w:p>
        </w:tc>
        <w:tc>
          <w:tcPr>
            <w:tcW w:w="1057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CB191C" w:rsidRPr="00360E0D" w:rsidTr="000405EE">
        <w:tc>
          <w:tcPr>
            <w:tcW w:w="360" w:type="dxa"/>
            <w:vAlign w:val="center"/>
          </w:tcPr>
          <w:p w:rsidR="00CB191C" w:rsidRPr="00360E0D" w:rsidRDefault="00CB191C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35774</w:t>
            </w:r>
          </w:p>
        </w:tc>
        <w:tc>
          <w:tcPr>
            <w:tcW w:w="2867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ΚΩΣΤΑΚΗ</w:t>
            </w:r>
          </w:p>
        </w:tc>
        <w:tc>
          <w:tcPr>
            <w:tcW w:w="1985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ΕΛΕΝΗ</w:t>
            </w:r>
          </w:p>
        </w:tc>
        <w:tc>
          <w:tcPr>
            <w:tcW w:w="2128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6,5</w:t>
            </w:r>
          </w:p>
        </w:tc>
      </w:tr>
      <w:tr w:rsidR="00CB191C" w:rsidRPr="00360E0D" w:rsidTr="000405EE">
        <w:tc>
          <w:tcPr>
            <w:tcW w:w="360" w:type="dxa"/>
            <w:vAlign w:val="center"/>
          </w:tcPr>
          <w:p w:rsidR="00CB191C" w:rsidRPr="00360E0D" w:rsidRDefault="00CB191C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884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31602</w:t>
            </w:r>
          </w:p>
        </w:tc>
        <w:tc>
          <w:tcPr>
            <w:tcW w:w="2867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ΒΑΪΔΑΚΗ</w:t>
            </w:r>
          </w:p>
        </w:tc>
        <w:tc>
          <w:tcPr>
            <w:tcW w:w="1985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ΑΓΓΕΛΙΚΗ</w:t>
            </w:r>
          </w:p>
        </w:tc>
        <w:tc>
          <w:tcPr>
            <w:tcW w:w="2128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CB191C" w:rsidRPr="00360E0D" w:rsidTr="000405EE">
        <w:tc>
          <w:tcPr>
            <w:tcW w:w="360" w:type="dxa"/>
            <w:vAlign w:val="center"/>
          </w:tcPr>
          <w:p w:rsidR="00CB191C" w:rsidRPr="00360E0D" w:rsidRDefault="00CB191C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31940</w:t>
            </w:r>
          </w:p>
        </w:tc>
        <w:tc>
          <w:tcPr>
            <w:tcW w:w="2867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ΓΙΑΝΝΟΥΛΗ</w:t>
            </w:r>
          </w:p>
        </w:tc>
        <w:tc>
          <w:tcPr>
            <w:tcW w:w="1985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ΣΤΑΥΡΙΑΝΝΑ</w:t>
            </w:r>
          </w:p>
        </w:tc>
        <w:tc>
          <w:tcPr>
            <w:tcW w:w="2128" w:type="dxa"/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ΗΡΑΚΛΕΙΟ Ο.Α.Α</w:t>
            </w:r>
          </w:p>
        </w:tc>
        <w:tc>
          <w:tcPr>
            <w:tcW w:w="1057" w:type="dxa"/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CB191C" w:rsidRPr="00360E0D" w:rsidTr="000405EE">
        <w:tc>
          <w:tcPr>
            <w:tcW w:w="360" w:type="dxa"/>
            <w:vAlign w:val="center"/>
          </w:tcPr>
          <w:p w:rsidR="00CB191C" w:rsidRPr="00360E0D" w:rsidRDefault="00CB191C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884" w:type="dxa"/>
            <w:vAlign w:val="center"/>
          </w:tcPr>
          <w:p w:rsidR="00CB191C" w:rsidRPr="00360E0D" w:rsidRDefault="00CB191C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90419</w:t>
            </w:r>
          </w:p>
        </w:tc>
        <w:tc>
          <w:tcPr>
            <w:tcW w:w="2867" w:type="dxa"/>
            <w:vAlign w:val="center"/>
          </w:tcPr>
          <w:p w:rsidR="00CB191C" w:rsidRPr="00360E0D" w:rsidRDefault="00CB191C" w:rsidP="00E47F4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ΤΙΤΙ</w:t>
            </w:r>
          </w:p>
        </w:tc>
        <w:tc>
          <w:tcPr>
            <w:tcW w:w="1985" w:type="dxa"/>
            <w:vAlign w:val="center"/>
          </w:tcPr>
          <w:p w:rsidR="00CB191C" w:rsidRPr="00360E0D" w:rsidRDefault="00CB191C" w:rsidP="00E47F4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ΕΜΜΑΝΟΥΕΛΑ</w:t>
            </w:r>
          </w:p>
        </w:tc>
        <w:tc>
          <w:tcPr>
            <w:tcW w:w="2128" w:type="dxa"/>
            <w:vAlign w:val="center"/>
          </w:tcPr>
          <w:p w:rsidR="00CB191C" w:rsidRPr="00360E0D" w:rsidRDefault="00CB191C" w:rsidP="00E47F4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CB191C" w:rsidRPr="00360E0D" w:rsidRDefault="00CB191C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4,5</w:t>
            </w:r>
          </w:p>
        </w:tc>
      </w:tr>
    </w:tbl>
    <w:p w:rsidR="00360E0D" w:rsidRPr="00360E0D" w:rsidRDefault="00360E0D" w:rsidP="00360E0D">
      <w:pPr>
        <w:ind w:right="-154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ΑΓΟΡΙΑ 14</w:t>
      </w:r>
    </w:p>
    <w:tbl>
      <w:tblPr>
        <w:tblW w:w="92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128"/>
        <w:gridCol w:w="1057"/>
      </w:tblGrid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34511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ΚΑΡΑΧΑΛΙΟΣ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ΑΓΓΕΛΟΣ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34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30535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ΚΟΝΤΑΡΑΚΗΣ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ΑΝΔΡΕΑΣ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30524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ΜΑΤΣΑΜΑΚΗΣ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ΑΝΤΩΝΗΣ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</w:tr>
      <w:tr w:rsidR="000405EE" w:rsidRPr="00360E0D" w:rsidTr="000405EE">
        <w:tc>
          <w:tcPr>
            <w:tcW w:w="360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30546</w:t>
            </w:r>
          </w:p>
        </w:tc>
        <w:tc>
          <w:tcPr>
            <w:tcW w:w="2867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ΤΣΑΓΛΙΩΤΗΣ</w:t>
            </w:r>
          </w:p>
        </w:tc>
        <w:tc>
          <w:tcPr>
            <w:tcW w:w="1985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ΑΝΤΩΝΙΟΣ</w:t>
            </w:r>
          </w:p>
        </w:tc>
        <w:tc>
          <w:tcPr>
            <w:tcW w:w="2128" w:type="dxa"/>
            <w:vAlign w:val="center"/>
          </w:tcPr>
          <w:p w:rsidR="000405EE" w:rsidRPr="00360E0D" w:rsidRDefault="000405EE" w:rsidP="00E47F4F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ΡΕΘΥΜΝΟΥ</w:t>
            </w:r>
          </w:p>
        </w:tc>
        <w:tc>
          <w:tcPr>
            <w:tcW w:w="1057" w:type="dxa"/>
            <w:vAlign w:val="center"/>
          </w:tcPr>
          <w:p w:rsidR="000405EE" w:rsidRPr="00360E0D" w:rsidRDefault="000405EE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</w:tr>
      <w:tr w:rsidR="00266252" w:rsidRPr="00360E0D" w:rsidTr="000405EE">
        <w:tc>
          <w:tcPr>
            <w:tcW w:w="360" w:type="dxa"/>
            <w:vAlign w:val="center"/>
          </w:tcPr>
          <w:p w:rsidR="00266252" w:rsidRPr="00360E0D" w:rsidRDefault="00266252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 w:rsidR="00266252" w:rsidRPr="00360E0D" w:rsidRDefault="00266252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29658</w:t>
            </w:r>
          </w:p>
        </w:tc>
        <w:tc>
          <w:tcPr>
            <w:tcW w:w="2867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ΚΩΝΣΤΑΝΤΑΡΑΚΗΣ</w:t>
            </w:r>
          </w:p>
        </w:tc>
        <w:tc>
          <w:tcPr>
            <w:tcW w:w="1985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ΑΝΤΩΝΙΟΣ</w:t>
            </w:r>
          </w:p>
        </w:tc>
        <w:tc>
          <w:tcPr>
            <w:tcW w:w="2128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266252" w:rsidRPr="00360E0D" w:rsidRDefault="00266252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CB191C" w:rsidRPr="00360E0D" w:rsidTr="00CB191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30537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ΒΟΛΤΥΡΑΚΗΣ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ΒΑΣΙΛΗΣ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CB191C" w:rsidRPr="00360E0D" w:rsidTr="00CB191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30911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ΤΣΑΚΑΛΑΚΗΣ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ΝΙΚΟΛΑΟΣ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</w:tr>
      <w:tr w:rsidR="00CB191C" w:rsidRPr="00360E0D" w:rsidTr="00CB191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37031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ΧΑΛΑΚΑΤΕΒΑΚΗΣ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ΕΛΕΥΘΕΡΙΟΣ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Α.Τ. ΧΑΝΙΩΝ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</w:tr>
    </w:tbl>
    <w:p w:rsidR="00266252" w:rsidRDefault="00266252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256A3D" w:rsidRDefault="00256A3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256A3D" w:rsidRDefault="00256A3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ΚΟΡΙΤΣΙΑ 14</w:t>
      </w:r>
    </w:p>
    <w:tbl>
      <w:tblPr>
        <w:tblW w:w="9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306"/>
        <w:gridCol w:w="1057"/>
      </w:tblGrid>
      <w:tr w:rsidR="00266252" w:rsidRPr="00360E0D" w:rsidTr="000405EE">
        <w:tc>
          <w:tcPr>
            <w:tcW w:w="360" w:type="dxa"/>
            <w:vAlign w:val="center"/>
          </w:tcPr>
          <w:p w:rsidR="00266252" w:rsidRPr="00360E0D" w:rsidRDefault="00266252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266252" w:rsidRPr="00360E0D" w:rsidRDefault="00266252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31555</w:t>
            </w:r>
          </w:p>
        </w:tc>
        <w:tc>
          <w:tcPr>
            <w:tcW w:w="2867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ΖΟΥΜΠΑ</w:t>
            </w:r>
          </w:p>
        </w:tc>
        <w:tc>
          <w:tcPr>
            <w:tcW w:w="1985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ΕΥΤΥΧΙΑ</w:t>
            </w:r>
          </w:p>
        </w:tc>
        <w:tc>
          <w:tcPr>
            <w:tcW w:w="2306" w:type="dxa"/>
            <w:vAlign w:val="center"/>
          </w:tcPr>
          <w:p w:rsidR="00266252" w:rsidRPr="00360E0D" w:rsidRDefault="00266252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 ΚΥΔΩΝΙΑΣ</w:t>
            </w:r>
          </w:p>
        </w:tc>
        <w:tc>
          <w:tcPr>
            <w:tcW w:w="1057" w:type="dxa"/>
            <w:vAlign w:val="center"/>
          </w:tcPr>
          <w:p w:rsidR="00266252" w:rsidRPr="00360E0D" w:rsidRDefault="00266252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31852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ΒΕΛΙΒΑΣΑΚΗ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ΧΑΡΙΚΛΕΙΑ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19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29654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ΚΟΥΚΛΑΚΗ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ΕΥΓΕΝΙΑ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30527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ΒΑΡΒΕΡΑΚΗ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 xml:space="preserve">ΜΑΡΙΑ 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30394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ΠΟΛΙΟΥΔΑΚΗ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ΑΝΝΑ-ΜΑΡΙΑ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Α.Ο.Α. ΡΕΘΥΜΝΟ ΤΚ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7C73FA" w:rsidRPr="00360E0D" w:rsidTr="000405EE">
        <w:tc>
          <w:tcPr>
            <w:tcW w:w="360" w:type="dxa"/>
            <w:vAlign w:val="center"/>
          </w:tcPr>
          <w:p w:rsidR="007C73FA" w:rsidRPr="00360E0D" w:rsidRDefault="007C73FA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33092</w:t>
            </w:r>
          </w:p>
        </w:tc>
        <w:tc>
          <w:tcPr>
            <w:tcW w:w="2867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ΔΕΣΚΟΥΛΙΔΟΥ</w:t>
            </w:r>
          </w:p>
        </w:tc>
        <w:tc>
          <w:tcPr>
            <w:tcW w:w="1985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ΧΡΥΣΑΝΘΗ</w:t>
            </w:r>
          </w:p>
        </w:tc>
        <w:tc>
          <w:tcPr>
            <w:tcW w:w="2306" w:type="dxa"/>
            <w:vAlign w:val="center"/>
          </w:tcPr>
          <w:p w:rsidR="007C73FA" w:rsidRPr="00360E0D" w:rsidRDefault="007C73FA" w:rsidP="00E30CFE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Α.Π.Μ.Σ. ΑΣΚΗΣΗ</w:t>
            </w:r>
          </w:p>
        </w:tc>
        <w:tc>
          <w:tcPr>
            <w:tcW w:w="1057" w:type="dxa"/>
            <w:vAlign w:val="center"/>
          </w:tcPr>
          <w:p w:rsidR="007C73FA" w:rsidRPr="00360E0D" w:rsidRDefault="007C73FA" w:rsidP="00E30C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CB191C" w:rsidRPr="00360E0D" w:rsidTr="00CB191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30529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ΒΟΓΙΑΤΖΟΓΛΟΥ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ΜΑΡΙΑΝΝΑ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1C" w:rsidRPr="00360E0D" w:rsidRDefault="00CB191C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</w:tbl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360E0D" w:rsidRPr="00360E0D" w:rsidRDefault="00360E0D" w:rsidP="00360E0D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  <w:r w:rsidRPr="00360E0D">
        <w:rPr>
          <w:rFonts w:ascii="Calibri" w:hAnsi="Calibri" w:cs="Calibri"/>
          <w:b/>
          <w:bCs/>
          <w:iCs/>
          <w:sz w:val="22"/>
          <w:szCs w:val="22"/>
        </w:rPr>
        <w:t>ΑΓΟΡΙΑ 16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884"/>
        <w:gridCol w:w="2867"/>
        <w:gridCol w:w="1985"/>
        <w:gridCol w:w="2128"/>
        <w:gridCol w:w="1274"/>
      </w:tblGrid>
      <w:tr w:rsidR="00256A3D" w:rsidRPr="00360E0D" w:rsidTr="000405EE">
        <w:tc>
          <w:tcPr>
            <w:tcW w:w="360" w:type="dxa"/>
            <w:vAlign w:val="center"/>
          </w:tcPr>
          <w:p w:rsidR="00256A3D" w:rsidRPr="00360E0D" w:rsidRDefault="00256A3D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884" w:type="dxa"/>
            <w:vAlign w:val="center"/>
          </w:tcPr>
          <w:p w:rsidR="00256A3D" w:rsidRPr="00FD6E9A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29179</w:t>
            </w:r>
          </w:p>
        </w:tc>
        <w:tc>
          <w:tcPr>
            <w:tcW w:w="2867" w:type="dxa"/>
            <w:vAlign w:val="center"/>
          </w:tcPr>
          <w:p w:rsidR="00256A3D" w:rsidRPr="00FD6E9A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ΤΑΜΙΩΛΑΚΗΣ</w:t>
            </w:r>
          </w:p>
        </w:tc>
        <w:tc>
          <w:tcPr>
            <w:tcW w:w="1985" w:type="dxa"/>
            <w:vAlign w:val="center"/>
          </w:tcPr>
          <w:p w:rsidR="00256A3D" w:rsidRPr="00FD6E9A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ΒΑΛΑΝΤΗΣ</w:t>
            </w:r>
          </w:p>
        </w:tc>
        <w:tc>
          <w:tcPr>
            <w:tcW w:w="2128" w:type="dxa"/>
            <w:vAlign w:val="center"/>
          </w:tcPr>
          <w:p w:rsidR="00256A3D" w:rsidRPr="00FD6E9A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ΗΡΑΚΛΕΙΟ Ο.Α.Α.</w:t>
            </w:r>
          </w:p>
        </w:tc>
        <w:tc>
          <w:tcPr>
            <w:tcW w:w="1274" w:type="dxa"/>
            <w:vAlign w:val="center"/>
          </w:tcPr>
          <w:p w:rsidR="00256A3D" w:rsidRPr="00FD6E9A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6E9A">
              <w:rPr>
                <w:rFonts w:ascii="Calibri" w:hAnsi="Calibri" w:cs="Arial"/>
                <w:sz w:val="22"/>
                <w:szCs w:val="22"/>
              </w:rPr>
              <w:t>44</w:t>
            </w:r>
          </w:p>
        </w:tc>
      </w:tr>
      <w:tr w:rsidR="00256A3D" w:rsidRPr="00360E0D" w:rsidTr="000405EE">
        <w:tc>
          <w:tcPr>
            <w:tcW w:w="360" w:type="dxa"/>
            <w:vAlign w:val="center"/>
          </w:tcPr>
          <w:p w:rsidR="00256A3D" w:rsidRPr="00360E0D" w:rsidRDefault="00256A3D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88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33530</w:t>
            </w:r>
          </w:p>
        </w:tc>
        <w:tc>
          <w:tcPr>
            <w:tcW w:w="2867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ΓΙΑΚΟΥΜΑΚΗΣ</w:t>
            </w:r>
          </w:p>
        </w:tc>
        <w:tc>
          <w:tcPr>
            <w:tcW w:w="1985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128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27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34</w:t>
            </w:r>
          </w:p>
        </w:tc>
      </w:tr>
      <w:tr w:rsidR="00256A3D" w:rsidRPr="00360E0D" w:rsidTr="000405EE">
        <w:tc>
          <w:tcPr>
            <w:tcW w:w="360" w:type="dxa"/>
            <w:vAlign w:val="center"/>
          </w:tcPr>
          <w:p w:rsidR="00256A3D" w:rsidRPr="00360E0D" w:rsidRDefault="00256A3D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88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30035</w:t>
            </w:r>
          </w:p>
        </w:tc>
        <w:tc>
          <w:tcPr>
            <w:tcW w:w="2867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ΓΕΩΡΓΟΥΣΑΚΗΣ</w:t>
            </w:r>
          </w:p>
        </w:tc>
        <w:tc>
          <w:tcPr>
            <w:tcW w:w="1985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ΓΕΩΡΓΙΟΣ</w:t>
            </w:r>
          </w:p>
        </w:tc>
        <w:tc>
          <w:tcPr>
            <w:tcW w:w="2128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Ο.Α. ΧΑΝΙΩΝ</w:t>
            </w:r>
          </w:p>
        </w:tc>
        <w:tc>
          <w:tcPr>
            <w:tcW w:w="127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60E0D">
              <w:rPr>
                <w:rFonts w:ascii="Calibri" w:hAnsi="Calibri" w:cs="Arial"/>
                <w:sz w:val="22"/>
                <w:szCs w:val="22"/>
              </w:rPr>
              <w:t>28</w:t>
            </w:r>
          </w:p>
        </w:tc>
      </w:tr>
      <w:tr w:rsidR="00256A3D" w:rsidRPr="00360E0D" w:rsidTr="000405EE">
        <w:tc>
          <w:tcPr>
            <w:tcW w:w="360" w:type="dxa"/>
            <w:vAlign w:val="center"/>
          </w:tcPr>
          <w:p w:rsidR="00256A3D" w:rsidRPr="00FD6E9A" w:rsidRDefault="00256A3D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8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30889</w:t>
            </w:r>
          </w:p>
        </w:tc>
        <w:tc>
          <w:tcPr>
            <w:tcW w:w="2867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ΑΛΕΞΑΝΔΡΙΔΗΣ</w:t>
            </w:r>
          </w:p>
        </w:tc>
        <w:tc>
          <w:tcPr>
            <w:tcW w:w="1985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ΕΛΕΥΘΕΡΙΟΣ</w:t>
            </w:r>
          </w:p>
        </w:tc>
        <w:tc>
          <w:tcPr>
            <w:tcW w:w="2128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Α.Ο. ΛΑΤΩ ΑΓ. ΝΙΚΟΛ</w:t>
            </w:r>
          </w:p>
        </w:tc>
        <w:tc>
          <w:tcPr>
            <w:tcW w:w="127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</w:t>
            </w:r>
          </w:p>
        </w:tc>
      </w:tr>
      <w:tr w:rsidR="00256A3D" w:rsidRPr="00360E0D" w:rsidTr="000405EE">
        <w:tc>
          <w:tcPr>
            <w:tcW w:w="360" w:type="dxa"/>
            <w:vAlign w:val="center"/>
          </w:tcPr>
          <w:p w:rsidR="00256A3D" w:rsidRPr="00360E0D" w:rsidRDefault="00256A3D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35870</w:t>
            </w:r>
          </w:p>
        </w:tc>
        <w:tc>
          <w:tcPr>
            <w:tcW w:w="2867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ΠΑΡΑΣΚΕΥΑΣ</w:t>
            </w:r>
          </w:p>
        </w:tc>
        <w:tc>
          <w:tcPr>
            <w:tcW w:w="1985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ΜΑΡΙΝΟΣ</w:t>
            </w:r>
          </w:p>
        </w:tc>
        <w:tc>
          <w:tcPr>
            <w:tcW w:w="2128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Α.Π.Μ.Σ. ΑΣΚΗΣΗ</w:t>
            </w:r>
          </w:p>
        </w:tc>
        <w:tc>
          <w:tcPr>
            <w:tcW w:w="127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256A3D" w:rsidRPr="00360E0D" w:rsidTr="000405EE">
        <w:tc>
          <w:tcPr>
            <w:tcW w:w="360" w:type="dxa"/>
            <w:vAlign w:val="center"/>
          </w:tcPr>
          <w:p w:rsidR="00256A3D" w:rsidRDefault="00256A3D" w:rsidP="00E47F4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30944</w:t>
            </w:r>
          </w:p>
        </w:tc>
        <w:tc>
          <w:tcPr>
            <w:tcW w:w="2867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ΚΟΝΤΟΓΙΩΡΓΑΚΗΣ</w:t>
            </w:r>
          </w:p>
        </w:tc>
        <w:tc>
          <w:tcPr>
            <w:tcW w:w="1985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ΙΩΑΝΝΗΣ</w:t>
            </w:r>
          </w:p>
        </w:tc>
        <w:tc>
          <w:tcPr>
            <w:tcW w:w="2128" w:type="dxa"/>
            <w:vAlign w:val="center"/>
          </w:tcPr>
          <w:p w:rsidR="00256A3D" w:rsidRPr="00360E0D" w:rsidRDefault="00256A3D" w:rsidP="00C2078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Ο.Α. ΣΗΤΕΙΑΣ</w:t>
            </w:r>
          </w:p>
        </w:tc>
        <w:tc>
          <w:tcPr>
            <w:tcW w:w="1274" w:type="dxa"/>
            <w:vAlign w:val="center"/>
          </w:tcPr>
          <w:p w:rsidR="00256A3D" w:rsidRPr="00360E0D" w:rsidRDefault="00256A3D" w:rsidP="00C20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</w:tbl>
    <w:p w:rsidR="008406D2" w:rsidRDefault="008406D2" w:rsidP="0021495D">
      <w:pPr>
        <w:tabs>
          <w:tab w:val="left" w:pos="1985"/>
          <w:tab w:val="left" w:pos="6521"/>
        </w:tabs>
        <w:jc w:val="center"/>
        <w:rPr>
          <w:rFonts w:ascii="Times New Roman" w:hAnsi="Times New Roman"/>
          <w:sz w:val="26"/>
        </w:rPr>
      </w:pPr>
    </w:p>
    <w:p w:rsidR="00B67733" w:rsidRDefault="00B67733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256A3D" w:rsidRDefault="00972CE7" w:rsidP="00256A3D">
      <w:pPr>
        <w:tabs>
          <w:tab w:val="left" w:pos="1985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 w:rsidRPr="00972CE7">
        <w:rPr>
          <w:rFonts w:ascii="Times New Roman" w:hAnsi="Times New Roman"/>
          <w:sz w:val="24"/>
          <w:szCs w:val="24"/>
        </w:rPr>
        <w:t xml:space="preserve">     </w:t>
      </w:r>
      <w:r w:rsidR="00256A3D">
        <w:rPr>
          <w:rFonts w:ascii="Times New Roman" w:hAnsi="Times New Roman"/>
          <w:sz w:val="24"/>
          <w:szCs w:val="24"/>
        </w:rPr>
        <w:t xml:space="preserve">Οι ώρες εγγραφής παραμένουν οι ίδιες και έχουν ως </w:t>
      </w:r>
      <w:r w:rsidR="00256A3D">
        <w:rPr>
          <w:rFonts w:ascii="Times New Roman" w:hAnsi="Times New Roman"/>
          <w:sz w:val="24"/>
          <w:szCs w:val="24"/>
        </w:rPr>
        <w:t>ε</w:t>
      </w:r>
      <w:r w:rsidR="00256A3D">
        <w:rPr>
          <w:rFonts w:ascii="Times New Roman" w:hAnsi="Times New Roman"/>
          <w:sz w:val="24"/>
          <w:szCs w:val="24"/>
        </w:rPr>
        <w:t xml:space="preserve">ξής: </w:t>
      </w:r>
    </w:p>
    <w:p w:rsidR="00256A3D" w:rsidRDefault="00256A3D" w:rsidP="00256A3D">
      <w:pPr>
        <w:tabs>
          <w:tab w:val="left" w:pos="1985"/>
          <w:tab w:val="left" w:pos="6096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56A3D" w:rsidRDefault="00256A3D" w:rsidP="00256A3D">
      <w:pPr>
        <w:tabs>
          <w:tab w:val="left" w:pos="1985"/>
          <w:tab w:val="left" w:pos="6096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05EE">
        <w:rPr>
          <w:rFonts w:ascii="Times New Roman" w:hAnsi="Times New Roman"/>
          <w:b/>
          <w:sz w:val="24"/>
          <w:szCs w:val="24"/>
          <w:u w:val="single"/>
        </w:rPr>
        <w:t>ΩΡΕΣ ΕΓΓΡΑΦΗΣ (</w:t>
      </w:r>
      <w:r w:rsidRPr="000405EE">
        <w:rPr>
          <w:rFonts w:ascii="Times New Roman" w:hAnsi="Times New Roman"/>
          <w:b/>
          <w:sz w:val="24"/>
          <w:szCs w:val="24"/>
          <w:u w:val="single"/>
          <w:lang w:val="en-US"/>
        </w:rPr>
        <w:t>SIGN</w:t>
      </w:r>
      <w:r w:rsidRPr="000D1EFF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 w:rsidRPr="000405EE">
        <w:rPr>
          <w:rFonts w:ascii="Times New Roman" w:hAnsi="Times New Roman"/>
          <w:b/>
          <w:sz w:val="24"/>
          <w:szCs w:val="24"/>
          <w:u w:val="single"/>
          <w:lang w:val="en-US"/>
        </w:rPr>
        <w:t>IN</w:t>
      </w:r>
      <w:r w:rsidRPr="000D1EFF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256A3D" w:rsidRPr="000D1EFF" w:rsidRDefault="00256A3D" w:rsidP="00256A3D">
      <w:pPr>
        <w:tabs>
          <w:tab w:val="left" w:pos="1985"/>
          <w:tab w:val="left" w:pos="6096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56A3D" w:rsidRDefault="00256A3D" w:rsidP="00256A3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Αγόρια και Κορίτσια κάτω των 12 ετών:                Σαββάτο 30/01/2016             9:00 – 9:30</w:t>
      </w:r>
    </w:p>
    <w:p w:rsidR="00256A3D" w:rsidRDefault="00256A3D" w:rsidP="00256A3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Αγόρια και Κορίτσια κάτω των 14 ετών                 Σαββάτο 30/01/2016            10:00 – 10:30</w:t>
      </w:r>
    </w:p>
    <w:p w:rsidR="00256A3D" w:rsidRDefault="00256A3D" w:rsidP="00256A3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Αγόρια κάτω των 16 ετών                                       Σαββάτο 30/01/2016            11:00 – 11:30</w:t>
      </w:r>
    </w:p>
    <w:p w:rsidR="00A47661" w:rsidRDefault="00A47661" w:rsidP="00C967C1">
      <w:pPr>
        <w:ind w:right="-154"/>
        <w:rPr>
          <w:rFonts w:ascii="Times New Roman" w:hAnsi="Times New Roman"/>
          <w:sz w:val="24"/>
          <w:szCs w:val="24"/>
        </w:rPr>
      </w:pPr>
    </w:p>
    <w:p w:rsidR="00A47661" w:rsidRDefault="00A47661" w:rsidP="00C967C1">
      <w:pPr>
        <w:ind w:right="-154"/>
        <w:rPr>
          <w:rFonts w:ascii="Calibri" w:hAnsi="Calibri" w:cs="Calibri"/>
          <w:b/>
          <w:bCs/>
          <w:iCs/>
          <w:sz w:val="22"/>
          <w:szCs w:val="22"/>
        </w:rPr>
      </w:pPr>
    </w:p>
    <w:p w:rsidR="007C73FA" w:rsidRPr="007C73FA" w:rsidRDefault="007C73FA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8406D2" w:rsidRDefault="003D279C" w:rsidP="003D279C">
      <w:pPr>
        <w:tabs>
          <w:tab w:val="left" w:pos="1985"/>
          <w:tab w:val="left" w:pos="6096"/>
        </w:tabs>
        <w:jc w:val="center"/>
        <w:rPr>
          <w:rFonts w:ascii="Calibri" w:hAnsi="Calibri"/>
          <w:sz w:val="22"/>
          <w:szCs w:val="22"/>
        </w:rPr>
      </w:pPr>
      <w:r w:rsidRPr="003D279C">
        <w:rPr>
          <w:rFonts w:ascii="Calibri" w:hAnsi="Calibri"/>
          <w:sz w:val="22"/>
          <w:szCs w:val="22"/>
        </w:rPr>
        <w:t>Παρακαλούμε όπως ενημερώσετε τον κάθε ενδιαφερόμενο</w:t>
      </w:r>
    </w:p>
    <w:p w:rsidR="003D279C" w:rsidRDefault="003D279C" w:rsidP="00C71610">
      <w:pPr>
        <w:tabs>
          <w:tab w:val="left" w:pos="1985"/>
          <w:tab w:val="left" w:pos="6096"/>
        </w:tabs>
        <w:rPr>
          <w:rFonts w:ascii="Calibri" w:hAnsi="Calibri"/>
          <w:sz w:val="22"/>
          <w:szCs w:val="22"/>
        </w:rPr>
      </w:pPr>
    </w:p>
    <w:p w:rsidR="003D279C" w:rsidRDefault="003D279C" w:rsidP="003D279C">
      <w:pPr>
        <w:tabs>
          <w:tab w:val="left" w:pos="1985"/>
          <w:tab w:val="left" w:pos="6096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ΑΠΟ ΤΗΝ ΓΡΑΜΜΑΤΕΙΑ</w:t>
      </w:r>
    </w:p>
    <w:p w:rsidR="003D279C" w:rsidRPr="003D279C" w:rsidRDefault="003D279C" w:rsidP="003D279C">
      <w:pPr>
        <w:tabs>
          <w:tab w:val="left" w:pos="1985"/>
          <w:tab w:val="left" w:pos="6096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ΤΗΣ Ζ΄ ΕΝΩΣΗΣ</w:t>
      </w:r>
    </w:p>
    <w:p w:rsidR="00991B46" w:rsidRPr="001750E6" w:rsidRDefault="001750E6" w:rsidP="00991B46">
      <w:pPr>
        <w:tabs>
          <w:tab w:val="left" w:pos="1985"/>
          <w:tab w:val="left" w:pos="6521"/>
        </w:tabs>
        <w:ind w:left="72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</w:p>
    <w:p w:rsidR="00247A40" w:rsidRPr="001750E6" w:rsidRDefault="00247A40" w:rsidP="00B059BA">
      <w:pPr>
        <w:tabs>
          <w:tab w:val="left" w:pos="1985"/>
          <w:tab w:val="left" w:pos="6521"/>
        </w:tabs>
        <w:ind w:left="720"/>
        <w:jc w:val="right"/>
        <w:rPr>
          <w:rFonts w:ascii="Times New Roman" w:hAnsi="Times New Roman"/>
          <w:sz w:val="26"/>
        </w:rPr>
      </w:pPr>
    </w:p>
    <w:p w:rsidR="00247A40" w:rsidRDefault="00247A40" w:rsidP="00B059BA">
      <w:pPr>
        <w:tabs>
          <w:tab w:val="left" w:pos="1985"/>
          <w:tab w:val="left" w:pos="6521"/>
        </w:tabs>
        <w:ind w:left="720"/>
        <w:jc w:val="right"/>
        <w:rPr>
          <w:rFonts w:ascii="Times New Roman" w:hAnsi="Times New Roman"/>
          <w:sz w:val="26"/>
        </w:rPr>
      </w:pPr>
    </w:p>
    <w:sectPr w:rsidR="00247A40" w:rsidSect="0006722B">
      <w:footerReference w:type="first" r:id="rId8"/>
      <w:footnotePr>
        <w:pos w:val="sectEnd"/>
      </w:footnotePr>
      <w:endnotePr>
        <w:numFmt w:val="decimal"/>
        <w:numStart w:val="0"/>
      </w:endnotePr>
      <w:pgSz w:w="12242" w:h="15842" w:code="1"/>
      <w:pgMar w:top="284" w:right="1134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B5B" w:rsidRDefault="00AC5B5B">
      <w:r>
        <w:separator/>
      </w:r>
    </w:p>
  </w:endnote>
  <w:endnote w:type="continuationSeparator" w:id="1">
    <w:p w:rsidR="00AC5B5B" w:rsidRDefault="00AC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22B" w:rsidRPr="00622E54" w:rsidRDefault="0006722B" w:rsidP="0006722B">
    <w:pPr>
      <w:pStyle w:val="ab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06722B" w:rsidRPr="00622E54" w:rsidRDefault="0006722B" w:rsidP="0006722B">
    <w:pPr>
      <w:pStyle w:val="ab"/>
      <w:jc w:val="center"/>
      <w:rPr>
        <w:rFonts w:cs="Arial"/>
        <w:b/>
        <w:bCs/>
        <w:color w:val="FF0000"/>
        <w:szCs w:val="24"/>
        <w:lang w:val="en-GB"/>
      </w:rPr>
    </w:pPr>
    <w:r w:rsidRPr="00C71610">
      <w:rPr>
        <w:rFonts w:cs="Arial"/>
        <w:b/>
        <w:bCs/>
        <w:color w:val="FF0000"/>
        <w:szCs w:val="24"/>
      </w:rPr>
      <w:t xml:space="preserve">  </w:t>
    </w:r>
    <w:r w:rsidRPr="00622E54">
      <w:rPr>
        <w:rFonts w:cs="Arial"/>
        <w:b/>
        <w:bCs/>
        <w:color w:val="FF0000"/>
        <w:szCs w:val="24"/>
      </w:rPr>
      <w:t>Τηλ</w:t>
    </w:r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06722B" w:rsidRPr="00622E54" w:rsidRDefault="0006722B" w:rsidP="0006722B">
    <w:pPr>
      <w:pStyle w:val="ab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06722B" w:rsidRDefault="0006722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B5B" w:rsidRDefault="00AC5B5B">
      <w:r>
        <w:separator/>
      </w:r>
    </w:p>
  </w:footnote>
  <w:footnote w:type="continuationSeparator" w:id="1">
    <w:p w:rsidR="00AC5B5B" w:rsidRDefault="00AC5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AA3"/>
    <w:multiLevelType w:val="hybridMultilevel"/>
    <w:tmpl w:val="3B28D2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B4AAD"/>
    <w:multiLevelType w:val="hybridMultilevel"/>
    <w:tmpl w:val="6D40AF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0C2C"/>
    <w:multiLevelType w:val="hybridMultilevel"/>
    <w:tmpl w:val="F2AAE6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40A17"/>
    <w:multiLevelType w:val="hybridMultilevel"/>
    <w:tmpl w:val="87AA2322"/>
    <w:lvl w:ilvl="0" w:tplc="040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517562C"/>
    <w:multiLevelType w:val="hybridMultilevel"/>
    <w:tmpl w:val="73D4F0C4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A9425B"/>
    <w:multiLevelType w:val="hybridMultilevel"/>
    <w:tmpl w:val="E10ABC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955DC9"/>
    <w:multiLevelType w:val="hybridMultilevel"/>
    <w:tmpl w:val="E410C3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5236C3"/>
    <w:multiLevelType w:val="hybridMultilevel"/>
    <w:tmpl w:val="2DEE73DE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2085" w:hanging="360"/>
      </w:pPr>
    </w:lvl>
    <w:lvl w:ilvl="2" w:tplc="0408001B" w:tentative="1">
      <w:start w:val="1"/>
      <w:numFmt w:val="lowerRoman"/>
      <w:lvlText w:val="%3."/>
      <w:lvlJc w:val="right"/>
      <w:pPr>
        <w:ind w:left="2805" w:hanging="180"/>
      </w:pPr>
    </w:lvl>
    <w:lvl w:ilvl="3" w:tplc="0408000F" w:tentative="1">
      <w:start w:val="1"/>
      <w:numFmt w:val="decimal"/>
      <w:lvlText w:val="%4."/>
      <w:lvlJc w:val="left"/>
      <w:pPr>
        <w:ind w:left="3525" w:hanging="360"/>
      </w:pPr>
    </w:lvl>
    <w:lvl w:ilvl="4" w:tplc="04080019" w:tentative="1">
      <w:start w:val="1"/>
      <w:numFmt w:val="lowerLetter"/>
      <w:lvlText w:val="%5."/>
      <w:lvlJc w:val="left"/>
      <w:pPr>
        <w:ind w:left="4245" w:hanging="360"/>
      </w:pPr>
    </w:lvl>
    <w:lvl w:ilvl="5" w:tplc="0408001B" w:tentative="1">
      <w:start w:val="1"/>
      <w:numFmt w:val="lowerRoman"/>
      <w:lvlText w:val="%6."/>
      <w:lvlJc w:val="right"/>
      <w:pPr>
        <w:ind w:left="4965" w:hanging="180"/>
      </w:pPr>
    </w:lvl>
    <w:lvl w:ilvl="6" w:tplc="0408000F" w:tentative="1">
      <w:start w:val="1"/>
      <w:numFmt w:val="decimal"/>
      <w:lvlText w:val="%7."/>
      <w:lvlJc w:val="left"/>
      <w:pPr>
        <w:ind w:left="5685" w:hanging="360"/>
      </w:pPr>
    </w:lvl>
    <w:lvl w:ilvl="7" w:tplc="04080019" w:tentative="1">
      <w:start w:val="1"/>
      <w:numFmt w:val="lowerLetter"/>
      <w:lvlText w:val="%8."/>
      <w:lvlJc w:val="left"/>
      <w:pPr>
        <w:ind w:left="6405" w:hanging="360"/>
      </w:pPr>
    </w:lvl>
    <w:lvl w:ilvl="8" w:tplc="040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4FC1889"/>
    <w:multiLevelType w:val="hybridMultilevel"/>
    <w:tmpl w:val="8BBAF2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54F06"/>
    <w:multiLevelType w:val="hybridMultilevel"/>
    <w:tmpl w:val="3864E2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66E62"/>
    <w:multiLevelType w:val="hybridMultilevel"/>
    <w:tmpl w:val="D4DA65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1C2294"/>
    <w:multiLevelType w:val="hybridMultilevel"/>
    <w:tmpl w:val="9C5A9E32"/>
    <w:lvl w:ilvl="0" w:tplc="CD0CE908">
      <w:start w:val="3"/>
      <w:numFmt w:val="decimal"/>
      <w:lvlText w:val="%1."/>
      <w:lvlJc w:val="left"/>
      <w:pPr>
        <w:ind w:left="681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536" w:hanging="360"/>
      </w:pPr>
    </w:lvl>
    <w:lvl w:ilvl="2" w:tplc="0408001B" w:tentative="1">
      <w:start w:val="1"/>
      <w:numFmt w:val="lowerRoman"/>
      <w:lvlText w:val="%3."/>
      <w:lvlJc w:val="right"/>
      <w:pPr>
        <w:ind w:left="8256" w:hanging="180"/>
      </w:pPr>
    </w:lvl>
    <w:lvl w:ilvl="3" w:tplc="0408000F" w:tentative="1">
      <w:start w:val="1"/>
      <w:numFmt w:val="decimal"/>
      <w:lvlText w:val="%4."/>
      <w:lvlJc w:val="left"/>
      <w:pPr>
        <w:ind w:left="8976" w:hanging="360"/>
      </w:pPr>
    </w:lvl>
    <w:lvl w:ilvl="4" w:tplc="04080019" w:tentative="1">
      <w:start w:val="1"/>
      <w:numFmt w:val="lowerLetter"/>
      <w:lvlText w:val="%5."/>
      <w:lvlJc w:val="left"/>
      <w:pPr>
        <w:ind w:left="9696" w:hanging="360"/>
      </w:pPr>
    </w:lvl>
    <w:lvl w:ilvl="5" w:tplc="0408001B" w:tentative="1">
      <w:start w:val="1"/>
      <w:numFmt w:val="lowerRoman"/>
      <w:lvlText w:val="%6."/>
      <w:lvlJc w:val="right"/>
      <w:pPr>
        <w:ind w:left="10416" w:hanging="180"/>
      </w:pPr>
    </w:lvl>
    <w:lvl w:ilvl="6" w:tplc="0408000F" w:tentative="1">
      <w:start w:val="1"/>
      <w:numFmt w:val="decimal"/>
      <w:lvlText w:val="%7."/>
      <w:lvlJc w:val="left"/>
      <w:pPr>
        <w:ind w:left="11136" w:hanging="360"/>
      </w:pPr>
    </w:lvl>
    <w:lvl w:ilvl="7" w:tplc="04080019" w:tentative="1">
      <w:start w:val="1"/>
      <w:numFmt w:val="lowerLetter"/>
      <w:lvlText w:val="%8."/>
      <w:lvlJc w:val="left"/>
      <w:pPr>
        <w:ind w:left="11856" w:hanging="360"/>
      </w:pPr>
    </w:lvl>
    <w:lvl w:ilvl="8" w:tplc="0408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12">
    <w:nsid w:val="271F1159"/>
    <w:multiLevelType w:val="hybridMultilevel"/>
    <w:tmpl w:val="3D647F4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D0C4D"/>
    <w:multiLevelType w:val="hybridMultilevel"/>
    <w:tmpl w:val="79FC1C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DF1B3B"/>
    <w:multiLevelType w:val="hybridMultilevel"/>
    <w:tmpl w:val="D4F68EC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60C336A"/>
    <w:multiLevelType w:val="hybridMultilevel"/>
    <w:tmpl w:val="FD3EE430"/>
    <w:lvl w:ilvl="0" w:tplc="0408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3B18EC"/>
    <w:multiLevelType w:val="hybridMultilevel"/>
    <w:tmpl w:val="79B454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616E5"/>
    <w:multiLevelType w:val="hybridMultilevel"/>
    <w:tmpl w:val="F0E64B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E01741"/>
    <w:multiLevelType w:val="hybridMultilevel"/>
    <w:tmpl w:val="F39C4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B549B"/>
    <w:multiLevelType w:val="hybridMultilevel"/>
    <w:tmpl w:val="0EC4D1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134A6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D08124C"/>
    <w:multiLevelType w:val="hybridMultilevel"/>
    <w:tmpl w:val="E41A458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741629"/>
    <w:multiLevelType w:val="hybridMultilevel"/>
    <w:tmpl w:val="3BF6CAE0"/>
    <w:lvl w:ilvl="0" w:tplc="A4EC65F0">
      <w:start w:val="5"/>
      <w:numFmt w:val="decimal"/>
      <w:lvlText w:val="%1"/>
      <w:lvlJc w:val="left"/>
      <w:pPr>
        <w:ind w:left="6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90" w:hanging="360"/>
      </w:pPr>
    </w:lvl>
    <w:lvl w:ilvl="2" w:tplc="0408001B" w:tentative="1">
      <w:start w:val="1"/>
      <w:numFmt w:val="lowerRoman"/>
      <w:lvlText w:val="%3."/>
      <w:lvlJc w:val="right"/>
      <w:pPr>
        <w:ind w:left="8010" w:hanging="180"/>
      </w:pPr>
    </w:lvl>
    <w:lvl w:ilvl="3" w:tplc="0408000F" w:tentative="1">
      <w:start w:val="1"/>
      <w:numFmt w:val="decimal"/>
      <w:lvlText w:val="%4."/>
      <w:lvlJc w:val="left"/>
      <w:pPr>
        <w:ind w:left="8730" w:hanging="360"/>
      </w:pPr>
    </w:lvl>
    <w:lvl w:ilvl="4" w:tplc="04080019" w:tentative="1">
      <w:start w:val="1"/>
      <w:numFmt w:val="lowerLetter"/>
      <w:lvlText w:val="%5."/>
      <w:lvlJc w:val="left"/>
      <w:pPr>
        <w:ind w:left="9450" w:hanging="360"/>
      </w:pPr>
    </w:lvl>
    <w:lvl w:ilvl="5" w:tplc="0408001B" w:tentative="1">
      <w:start w:val="1"/>
      <w:numFmt w:val="lowerRoman"/>
      <w:lvlText w:val="%6."/>
      <w:lvlJc w:val="right"/>
      <w:pPr>
        <w:ind w:left="10170" w:hanging="180"/>
      </w:pPr>
    </w:lvl>
    <w:lvl w:ilvl="6" w:tplc="0408000F" w:tentative="1">
      <w:start w:val="1"/>
      <w:numFmt w:val="decimal"/>
      <w:lvlText w:val="%7."/>
      <w:lvlJc w:val="left"/>
      <w:pPr>
        <w:ind w:left="10890" w:hanging="360"/>
      </w:pPr>
    </w:lvl>
    <w:lvl w:ilvl="7" w:tplc="04080019" w:tentative="1">
      <w:start w:val="1"/>
      <w:numFmt w:val="lowerLetter"/>
      <w:lvlText w:val="%8."/>
      <w:lvlJc w:val="left"/>
      <w:pPr>
        <w:ind w:left="11610" w:hanging="360"/>
      </w:pPr>
    </w:lvl>
    <w:lvl w:ilvl="8" w:tplc="0408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23">
    <w:nsid w:val="48F76CAC"/>
    <w:multiLevelType w:val="hybridMultilevel"/>
    <w:tmpl w:val="61CE98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61AE9"/>
    <w:multiLevelType w:val="hybridMultilevel"/>
    <w:tmpl w:val="2CE245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734D6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F23D91"/>
    <w:multiLevelType w:val="hybridMultilevel"/>
    <w:tmpl w:val="D9842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60E9"/>
    <w:multiLevelType w:val="hybridMultilevel"/>
    <w:tmpl w:val="3E1070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0674C1"/>
    <w:multiLevelType w:val="hybridMultilevel"/>
    <w:tmpl w:val="BF9407F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1E257CA"/>
    <w:multiLevelType w:val="hybridMultilevel"/>
    <w:tmpl w:val="51D6EF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FE7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6E159B"/>
    <w:multiLevelType w:val="hybridMultilevel"/>
    <w:tmpl w:val="630A0350"/>
    <w:lvl w:ilvl="0" w:tplc="15281A7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F255D4"/>
    <w:multiLevelType w:val="hybridMultilevel"/>
    <w:tmpl w:val="54BAF1BC"/>
    <w:lvl w:ilvl="0" w:tplc="0408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4767F"/>
    <w:multiLevelType w:val="hybridMultilevel"/>
    <w:tmpl w:val="7CB470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636CFD"/>
    <w:multiLevelType w:val="hybridMultilevel"/>
    <w:tmpl w:val="CF7A2E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4A698B"/>
    <w:multiLevelType w:val="hybridMultilevel"/>
    <w:tmpl w:val="817CDC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093D45"/>
    <w:multiLevelType w:val="hybridMultilevel"/>
    <w:tmpl w:val="96A02570"/>
    <w:lvl w:ilvl="0" w:tplc="D9AC18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448B0"/>
    <w:multiLevelType w:val="hybridMultilevel"/>
    <w:tmpl w:val="6E02CA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E7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CB0C93"/>
    <w:multiLevelType w:val="hybridMultilevel"/>
    <w:tmpl w:val="8618C0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16B40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15"/>
  </w:num>
  <w:num w:numId="5">
    <w:abstractNumId w:val="14"/>
  </w:num>
  <w:num w:numId="6">
    <w:abstractNumId w:val="30"/>
  </w:num>
  <w:num w:numId="7">
    <w:abstractNumId w:val="31"/>
  </w:num>
  <w:num w:numId="8">
    <w:abstractNumId w:val="11"/>
  </w:num>
  <w:num w:numId="9">
    <w:abstractNumId w:val="12"/>
  </w:num>
  <w:num w:numId="10">
    <w:abstractNumId w:val="6"/>
  </w:num>
  <w:num w:numId="11">
    <w:abstractNumId w:val="28"/>
  </w:num>
  <w:num w:numId="12">
    <w:abstractNumId w:val="9"/>
  </w:num>
  <w:num w:numId="13">
    <w:abstractNumId w:val="33"/>
  </w:num>
  <w:num w:numId="14">
    <w:abstractNumId w:val="2"/>
  </w:num>
  <w:num w:numId="15">
    <w:abstractNumId w:val="17"/>
  </w:num>
  <w:num w:numId="16">
    <w:abstractNumId w:val="38"/>
  </w:num>
  <w:num w:numId="17">
    <w:abstractNumId w:val="35"/>
  </w:num>
  <w:num w:numId="18">
    <w:abstractNumId w:val="22"/>
  </w:num>
  <w:num w:numId="19">
    <w:abstractNumId w:val="23"/>
  </w:num>
  <w:num w:numId="20">
    <w:abstractNumId w:val="3"/>
  </w:num>
  <w:num w:numId="21">
    <w:abstractNumId w:val="1"/>
  </w:num>
  <w:num w:numId="22">
    <w:abstractNumId w:val="37"/>
  </w:num>
  <w:num w:numId="23">
    <w:abstractNumId w:val="13"/>
  </w:num>
  <w:num w:numId="24">
    <w:abstractNumId w:val="10"/>
  </w:num>
  <w:num w:numId="25">
    <w:abstractNumId w:val="20"/>
  </w:num>
  <w:num w:numId="26">
    <w:abstractNumId w:val="16"/>
  </w:num>
  <w:num w:numId="27">
    <w:abstractNumId w:val="8"/>
  </w:num>
  <w:num w:numId="28">
    <w:abstractNumId w:val="36"/>
  </w:num>
  <w:num w:numId="29">
    <w:abstractNumId w:val="29"/>
  </w:num>
  <w:num w:numId="30">
    <w:abstractNumId w:val="0"/>
  </w:num>
  <w:num w:numId="31">
    <w:abstractNumId w:val="7"/>
  </w:num>
  <w:num w:numId="32">
    <w:abstractNumId w:val="18"/>
  </w:num>
  <w:num w:numId="33">
    <w:abstractNumId w:val="32"/>
  </w:num>
  <w:num w:numId="34">
    <w:abstractNumId w:val="27"/>
  </w:num>
  <w:num w:numId="35">
    <w:abstractNumId w:val="34"/>
  </w:num>
  <w:num w:numId="36">
    <w:abstractNumId w:val="24"/>
  </w:num>
  <w:num w:numId="37">
    <w:abstractNumId w:val="5"/>
  </w:num>
  <w:num w:numId="38">
    <w:abstractNumId w:val="26"/>
  </w:num>
  <w:num w:numId="39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/>
  <w:rsids>
    <w:rsidRoot w:val="00773F59"/>
    <w:rsid w:val="000009B1"/>
    <w:rsid w:val="00003630"/>
    <w:rsid w:val="00005338"/>
    <w:rsid w:val="00013819"/>
    <w:rsid w:val="00014114"/>
    <w:rsid w:val="000214FD"/>
    <w:rsid w:val="00022D10"/>
    <w:rsid w:val="00025294"/>
    <w:rsid w:val="0002713B"/>
    <w:rsid w:val="0002798E"/>
    <w:rsid w:val="00032142"/>
    <w:rsid w:val="0003573C"/>
    <w:rsid w:val="000405EE"/>
    <w:rsid w:val="00044D96"/>
    <w:rsid w:val="00044E4E"/>
    <w:rsid w:val="00046747"/>
    <w:rsid w:val="00046D15"/>
    <w:rsid w:val="0005659D"/>
    <w:rsid w:val="00061893"/>
    <w:rsid w:val="0006722B"/>
    <w:rsid w:val="00073937"/>
    <w:rsid w:val="00074BB7"/>
    <w:rsid w:val="000758B6"/>
    <w:rsid w:val="00077C04"/>
    <w:rsid w:val="000843B8"/>
    <w:rsid w:val="00084470"/>
    <w:rsid w:val="00086EBF"/>
    <w:rsid w:val="00092619"/>
    <w:rsid w:val="00093611"/>
    <w:rsid w:val="00094F00"/>
    <w:rsid w:val="000958E3"/>
    <w:rsid w:val="000976BB"/>
    <w:rsid w:val="000A017C"/>
    <w:rsid w:val="000A1D36"/>
    <w:rsid w:val="000A211E"/>
    <w:rsid w:val="000A2201"/>
    <w:rsid w:val="000A30D0"/>
    <w:rsid w:val="000A4CB5"/>
    <w:rsid w:val="000A73C1"/>
    <w:rsid w:val="000B02AE"/>
    <w:rsid w:val="000B18C1"/>
    <w:rsid w:val="000B3AFE"/>
    <w:rsid w:val="000C26B1"/>
    <w:rsid w:val="000C2DC0"/>
    <w:rsid w:val="000C770E"/>
    <w:rsid w:val="000D0C1E"/>
    <w:rsid w:val="000D1EFF"/>
    <w:rsid w:val="000D7AB5"/>
    <w:rsid w:val="000E0028"/>
    <w:rsid w:val="000E34D0"/>
    <w:rsid w:val="000E41E9"/>
    <w:rsid w:val="000E63F4"/>
    <w:rsid w:val="000F4B83"/>
    <w:rsid w:val="001002BB"/>
    <w:rsid w:val="001034CD"/>
    <w:rsid w:val="00103DB7"/>
    <w:rsid w:val="00106A37"/>
    <w:rsid w:val="00112338"/>
    <w:rsid w:val="0012122F"/>
    <w:rsid w:val="00121F84"/>
    <w:rsid w:val="001250EF"/>
    <w:rsid w:val="00132651"/>
    <w:rsid w:val="001373BF"/>
    <w:rsid w:val="001414D3"/>
    <w:rsid w:val="00141D11"/>
    <w:rsid w:val="00144A22"/>
    <w:rsid w:val="00147239"/>
    <w:rsid w:val="00147AB6"/>
    <w:rsid w:val="0015044B"/>
    <w:rsid w:val="00151DB4"/>
    <w:rsid w:val="00152AA6"/>
    <w:rsid w:val="00156923"/>
    <w:rsid w:val="00156B0E"/>
    <w:rsid w:val="0015726F"/>
    <w:rsid w:val="0016129A"/>
    <w:rsid w:val="00161C76"/>
    <w:rsid w:val="00163ED0"/>
    <w:rsid w:val="00164EBC"/>
    <w:rsid w:val="00171914"/>
    <w:rsid w:val="00171970"/>
    <w:rsid w:val="00174F0C"/>
    <w:rsid w:val="001750E6"/>
    <w:rsid w:val="00176820"/>
    <w:rsid w:val="00180A5D"/>
    <w:rsid w:val="00184634"/>
    <w:rsid w:val="00187EE6"/>
    <w:rsid w:val="00191A9D"/>
    <w:rsid w:val="00191E20"/>
    <w:rsid w:val="001947FD"/>
    <w:rsid w:val="00197E73"/>
    <w:rsid w:val="001A44FA"/>
    <w:rsid w:val="001C611B"/>
    <w:rsid w:val="001C613F"/>
    <w:rsid w:val="001D25AF"/>
    <w:rsid w:val="001D62CA"/>
    <w:rsid w:val="001E539C"/>
    <w:rsid w:val="001F0DD9"/>
    <w:rsid w:val="001F3FA8"/>
    <w:rsid w:val="001F4CD0"/>
    <w:rsid w:val="001F6C9B"/>
    <w:rsid w:val="001F7FB8"/>
    <w:rsid w:val="002041F2"/>
    <w:rsid w:val="00207149"/>
    <w:rsid w:val="00207A06"/>
    <w:rsid w:val="002104E7"/>
    <w:rsid w:val="0021495D"/>
    <w:rsid w:val="00220560"/>
    <w:rsid w:val="002225F7"/>
    <w:rsid w:val="00232945"/>
    <w:rsid w:val="00234BA3"/>
    <w:rsid w:val="00240EAA"/>
    <w:rsid w:val="0024292E"/>
    <w:rsid w:val="002456B6"/>
    <w:rsid w:val="00247A40"/>
    <w:rsid w:val="00256A3D"/>
    <w:rsid w:val="002640D9"/>
    <w:rsid w:val="00266252"/>
    <w:rsid w:val="002679F8"/>
    <w:rsid w:val="002702BA"/>
    <w:rsid w:val="00277C58"/>
    <w:rsid w:val="002845C7"/>
    <w:rsid w:val="00291286"/>
    <w:rsid w:val="00291335"/>
    <w:rsid w:val="00294113"/>
    <w:rsid w:val="00296071"/>
    <w:rsid w:val="002A114D"/>
    <w:rsid w:val="002A20B9"/>
    <w:rsid w:val="002A5C48"/>
    <w:rsid w:val="002B5CD4"/>
    <w:rsid w:val="002C2B22"/>
    <w:rsid w:val="002C3D83"/>
    <w:rsid w:val="002D036C"/>
    <w:rsid w:val="002D4D4F"/>
    <w:rsid w:val="002D5564"/>
    <w:rsid w:val="002E163E"/>
    <w:rsid w:val="002E52F8"/>
    <w:rsid w:val="002E681D"/>
    <w:rsid w:val="002F114E"/>
    <w:rsid w:val="002F26B4"/>
    <w:rsid w:val="002F26F5"/>
    <w:rsid w:val="002F2712"/>
    <w:rsid w:val="002F4820"/>
    <w:rsid w:val="002F5955"/>
    <w:rsid w:val="002F6F6F"/>
    <w:rsid w:val="003013B4"/>
    <w:rsid w:val="0031126A"/>
    <w:rsid w:val="00311BC8"/>
    <w:rsid w:val="00322CE8"/>
    <w:rsid w:val="00323AE9"/>
    <w:rsid w:val="00327A2A"/>
    <w:rsid w:val="00331C51"/>
    <w:rsid w:val="00336809"/>
    <w:rsid w:val="003410AA"/>
    <w:rsid w:val="00346A81"/>
    <w:rsid w:val="00346B62"/>
    <w:rsid w:val="003517C9"/>
    <w:rsid w:val="0035328C"/>
    <w:rsid w:val="00355BF8"/>
    <w:rsid w:val="00360E0D"/>
    <w:rsid w:val="00370345"/>
    <w:rsid w:val="00373730"/>
    <w:rsid w:val="00390162"/>
    <w:rsid w:val="00390955"/>
    <w:rsid w:val="00390F0D"/>
    <w:rsid w:val="00391718"/>
    <w:rsid w:val="003929A6"/>
    <w:rsid w:val="00396603"/>
    <w:rsid w:val="003A3D75"/>
    <w:rsid w:val="003A4A9B"/>
    <w:rsid w:val="003A5AF2"/>
    <w:rsid w:val="003B3859"/>
    <w:rsid w:val="003B43BD"/>
    <w:rsid w:val="003C2F0C"/>
    <w:rsid w:val="003C3F4A"/>
    <w:rsid w:val="003C5D4C"/>
    <w:rsid w:val="003C7B14"/>
    <w:rsid w:val="003D15AB"/>
    <w:rsid w:val="003D279C"/>
    <w:rsid w:val="003D3963"/>
    <w:rsid w:val="003E4A69"/>
    <w:rsid w:val="003E5BE2"/>
    <w:rsid w:val="003E5F53"/>
    <w:rsid w:val="003F3258"/>
    <w:rsid w:val="003F335D"/>
    <w:rsid w:val="003F4EC3"/>
    <w:rsid w:val="003F79E3"/>
    <w:rsid w:val="00402F60"/>
    <w:rsid w:val="0040300C"/>
    <w:rsid w:val="004032A2"/>
    <w:rsid w:val="004067F8"/>
    <w:rsid w:val="00407A3A"/>
    <w:rsid w:val="00417403"/>
    <w:rsid w:val="0042012D"/>
    <w:rsid w:val="00421E82"/>
    <w:rsid w:val="00423087"/>
    <w:rsid w:val="00423522"/>
    <w:rsid w:val="004323CB"/>
    <w:rsid w:val="00434495"/>
    <w:rsid w:val="00437759"/>
    <w:rsid w:val="00455C80"/>
    <w:rsid w:val="00466734"/>
    <w:rsid w:val="00480F5C"/>
    <w:rsid w:val="004843AC"/>
    <w:rsid w:val="0049244A"/>
    <w:rsid w:val="00492DE9"/>
    <w:rsid w:val="00494EDD"/>
    <w:rsid w:val="00495FD8"/>
    <w:rsid w:val="00497B8C"/>
    <w:rsid w:val="004A24A5"/>
    <w:rsid w:val="004A2782"/>
    <w:rsid w:val="004A2F19"/>
    <w:rsid w:val="004A5FF6"/>
    <w:rsid w:val="004A6419"/>
    <w:rsid w:val="004A769A"/>
    <w:rsid w:val="004B385D"/>
    <w:rsid w:val="004B6CCF"/>
    <w:rsid w:val="004C0114"/>
    <w:rsid w:val="004C10F2"/>
    <w:rsid w:val="004C2C2F"/>
    <w:rsid w:val="004C3D0F"/>
    <w:rsid w:val="004C691B"/>
    <w:rsid w:val="004D090A"/>
    <w:rsid w:val="004D0F5F"/>
    <w:rsid w:val="004D3931"/>
    <w:rsid w:val="004D6452"/>
    <w:rsid w:val="004E0B34"/>
    <w:rsid w:val="004F5B5B"/>
    <w:rsid w:val="005021D5"/>
    <w:rsid w:val="00503519"/>
    <w:rsid w:val="00504EED"/>
    <w:rsid w:val="00512375"/>
    <w:rsid w:val="00513D3C"/>
    <w:rsid w:val="00515278"/>
    <w:rsid w:val="0052173C"/>
    <w:rsid w:val="00521ED2"/>
    <w:rsid w:val="005258B6"/>
    <w:rsid w:val="00533855"/>
    <w:rsid w:val="005344C3"/>
    <w:rsid w:val="00543D0F"/>
    <w:rsid w:val="00546FD2"/>
    <w:rsid w:val="00552CA8"/>
    <w:rsid w:val="00553129"/>
    <w:rsid w:val="00554576"/>
    <w:rsid w:val="00554B4B"/>
    <w:rsid w:val="00554D10"/>
    <w:rsid w:val="00556886"/>
    <w:rsid w:val="00556992"/>
    <w:rsid w:val="005637C8"/>
    <w:rsid w:val="0056380E"/>
    <w:rsid w:val="00567350"/>
    <w:rsid w:val="005675D1"/>
    <w:rsid w:val="00571EBD"/>
    <w:rsid w:val="0057669D"/>
    <w:rsid w:val="00582ED2"/>
    <w:rsid w:val="005845FE"/>
    <w:rsid w:val="00586246"/>
    <w:rsid w:val="0059018D"/>
    <w:rsid w:val="005907C9"/>
    <w:rsid w:val="005927DC"/>
    <w:rsid w:val="005956FB"/>
    <w:rsid w:val="005A4C37"/>
    <w:rsid w:val="005A4CE6"/>
    <w:rsid w:val="005A7848"/>
    <w:rsid w:val="005B0C9F"/>
    <w:rsid w:val="005B2173"/>
    <w:rsid w:val="005B23DD"/>
    <w:rsid w:val="005B6F81"/>
    <w:rsid w:val="005C0C23"/>
    <w:rsid w:val="005C21AC"/>
    <w:rsid w:val="005C28AE"/>
    <w:rsid w:val="005C5E3D"/>
    <w:rsid w:val="005C6EC0"/>
    <w:rsid w:val="005D14AD"/>
    <w:rsid w:val="005D19DD"/>
    <w:rsid w:val="005D437D"/>
    <w:rsid w:val="005E15C7"/>
    <w:rsid w:val="005E33D2"/>
    <w:rsid w:val="005E5C7F"/>
    <w:rsid w:val="005E6101"/>
    <w:rsid w:val="0060145E"/>
    <w:rsid w:val="006125B2"/>
    <w:rsid w:val="006147BE"/>
    <w:rsid w:val="00617375"/>
    <w:rsid w:val="0062024F"/>
    <w:rsid w:val="00622663"/>
    <w:rsid w:val="00630766"/>
    <w:rsid w:val="0063354D"/>
    <w:rsid w:val="00634274"/>
    <w:rsid w:val="00636FAD"/>
    <w:rsid w:val="00642075"/>
    <w:rsid w:val="006426C2"/>
    <w:rsid w:val="00647124"/>
    <w:rsid w:val="006471E6"/>
    <w:rsid w:val="00656028"/>
    <w:rsid w:val="00661F4E"/>
    <w:rsid w:val="0066498E"/>
    <w:rsid w:val="006672FF"/>
    <w:rsid w:val="00674100"/>
    <w:rsid w:val="00675D8F"/>
    <w:rsid w:val="00696F36"/>
    <w:rsid w:val="006A0F6A"/>
    <w:rsid w:val="006A3E0A"/>
    <w:rsid w:val="006B0C71"/>
    <w:rsid w:val="006B1A73"/>
    <w:rsid w:val="006B333B"/>
    <w:rsid w:val="006B3ABA"/>
    <w:rsid w:val="006B73C2"/>
    <w:rsid w:val="006B75E4"/>
    <w:rsid w:val="006C13B6"/>
    <w:rsid w:val="006C1554"/>
    <w:rsid w:val="006C32FB"/>
    <w:rsid w:val="006C7080"/>
    <w:rsid w:val="006D14B7"/>
    <w:rsid w:val="006D5F49"/>
    <w:rsid w:val="006D7A47"/>
    <w:rsid w:val="006E0B30"/>
    <w:rsid w:val="006E6F7A"/>
    <w:rsid w:val="007005CC"/>
    <w:rsid w:val="00704D52"/>
    <w:rsid w:val="007079FA"/>
    <w:rsid w:val="00711D26"/>
    <w:rsid w:val="007130F8"/>
    <w:rsid w:val="00720A4E"/>
    <w:rsid w:val="007320C1"/>
    <w:rsid w:val="00732C64"/>
    <w:rsid w:val="0073518D"/>
    <w:rsid w:val="00740529"/>
    <w:rsid w:val="00740C09"/>
    <w:rsid w:val="00740DC6"/>
    <w:rsid w:val="00741CD7"/>
    <w:rsid w:val="00745F1B"/>
    <w:rsid w:val="0076321F"/>
    <w:rsid w:val="00773F59"/>
    <w:rsid w:val="00776F9C"/>
    <w:rsid w:val="0077768B"/>
    <w:rsid w:val="00777DEA"/>
    <w:rsid w:val="00791243"/>
    <w:rsid w:val="00792CF4"/>
    <w:rsid w:val="00794E3D"/>
    <w:rsid w:val="00795475"/>
    <w:rsid w:val="00796923"/>
    <w:rsid w:val="007A1A4E"/>
    <w:rsid w:val="007A5A4F"/>
    <w:rsid w:val="007A648F"/>
    <w:rsid w:val="007A6D72"/>
    <w:rsid w:val="007A7270"/>
    <w:rsid w:val="007B298B"/>
    <w:rsid w:val="007B4758"/>
    <w:rsid w:val="007B6C73"/>
    <w:rsid w:val="007C07F5"/>
    <w:rsid w:val="007C1AAB"/>
    <w:rsid w:val="007C1D5B"/>
    <w:rsid w:val="007C52C7"/>
    <w:rsid w:val="007C73FA"/>
    <w:rsid w:val="007D0239"/>
    <w:rsid w:val="007D0E88"/>
    <w:rsid w:val="007D699E"/>
    <w:rsid w:val="007E1FC3"/>
    <w:rsid w:val="007E4643"/>
    <w:rsid w:val="007F03C1"/>
    <w:rsid w:val="007F2D2B"/>
    <w:rsid w:val="007F7070"/>
    <w:rsid w:val="007F769C"/>
    <w:rsid w:val="00804682"/>
    <w:rsid w:val="00817E43"/>
    <w:rsid w:val="0082248F"/>
    <w:rsid w:val="0082480B"/>
    <w:rsid w:val="0082758E"/>
    <w:rsid w:val="008406D2"/>
    <w:rsid w:val="00841335"/>
    <w:rsid w:val="008457E9"/>
    <w:rsid w:val="00850C2A"/>
    <w:rsid w:val="008559AB"/>
    <w:rsid w:val="008571B5"/>
    <w:rsid w:val="00860528"/>
    <w:rsid w:val="00862015"/>
    <w:rsid w:val="0086404F"/>
    <w:rsid w:val="008648AC"/>
    <w:rsid w:val="0087277C"/>
    <w:rsid w:val="00883C92"/>
    <w:rsid w:val="00884093"/>
    <w:rsid w:val="00895E2A"/>
    <w:rsid w:val="008A09C5"/>
    <w:rsid w:val="008A5A9E"/>
    <w:rsid w:val="008B387B"/>
    <w:rsid w:val="008B75B7"/>
    <w:rsid w:val="008C46B2"/>
    <w:rsid w:val="008C66A7"/>
    <w:rsid w:val="008D391C"/>
    <w:rsid w:val="008E49FE"/>
    <w:rsid w:val="008E5DC7"/>
    <w:rsid w:val="008F1BBB"/>
    <w:rsid w:val="008F2249"/>
    <w:rsid w:val="008F4472"/>
    <w:rsid w:val="008F554F"/>
    <w:rsid w:val="008F578E"/>
    <w:rsid w:val="00903987"/>
    <w:rsid w:val="00904B4E"/>
    <w:rsid w:val="00905BCC"/>
    <w:rsid w:val="00910028"/>
    <w:rsid w:val="009109F8"/>
    <w:rsid w:val="009116B7"/>
    <w:rsid w:val="00913E40"/>
    <w:rsid w:val="00923797"/>
    <w:rsid w:val="0092796D"/>
    <w:rsid w:val="00930D3A"/>
    <w:rsid w:val="00931938"/>
    <w:rsid w:val="00936638"/>
    <w:rsid w:val="00937FE2"/>
    <w:rsid w:val="00941169"/>
    <w:rsid w:val="00941F54"/>
    <w:rsid w:val="00943122"/>
    <w:rsid w:val="009431B8"/>
    <w:rsid w:val="009504A7"/>
    <w:rsid w:val="00950985"/>
    <w:rsid w:val="00951826"/>
    <w:rsid w:val="009601AE"/>
    <w:rsid w:val="009607B2"/>
    <w:rsid w:val="00965284"/>
    <w:rsid w:val="00965D7F"/>
    <w:rsid w:val="009672B8"/>
    <w:rsid w:val="0097117D"/>
    <w:rsid w:val="009729D3"/>
    <w:rsid w:val="00972CE7"/>
    <w:rsid w:val="009818E6"/>
    <w:rsid w:val="00983300"/>
    <w:rsid w:val="009856F1"/>
    <w:rsid w:val="00987C07"/>
    <w:rsid w:val="009902B3"/>
    <w:rsid w:val="00991B46"/>
    <w:rsid w:val="009960F5"/>
    <w:rsid w:val="00996597"/>
    <w:rsid w:val="009A313D"/>
    <w:rsid w:val="009A643B"/>
    <w:rsid w:val="009A7018"/>
    <w:rsid w:val="009B00F4"/>
    <w:rsid w:val="009B0722"/>
    <w:rsid w:val="009B4AA1"/>
    <w:rsid w:val="009B5F77"/>
    <w:rsid w:val="009B756C"/>
    <w:rsid w:val="009C22D9"/>
    <w:rsid w:val="009C2616"/>
    <w:rsid w:val="009C2DC2"/>
    <w:rsid w:val="009C6086"/>
    <w:rsid w:val="009C691F"/>
    <w:rsid w:val="009D058B"/>
    <w:rsid w:val="009D274F"/>
    <w:rsid w:val="009D2930"/>
    <w:rsid w:val="009D3BB5"/>
    <w:rsid w:val="009E0D20"/>
    <w:rsid w:val="009E136D"/>
    <w:rsid w:val="009E3BB6"/>
    <w:rsid w:val="009E5652"/>
    <w:rsid w:val="009F4E3B"/>
    <w:rsid w:val="00A00310"/>
    <w:rsid w:val="00A068DC"/>
    <w:rsid w:val="00A10666"/>
    <w:rsid w:val="00A1069A"/>
    <w:rsid w:val="00A1302E"/>
    <w:rsid w:val="00A14057"/>
    <w:rsid w:val="00A205AA"/>
    <w:rsid w:val="00A31072"/>
    <w:rsid w:val="00A475BB"/>
    <w:rsid w:val="00A47661"/>
    <w:rsid w:val="00A5102C"/>
    <w:rsid w:val="00A510B0"/>
    <w:rsid w:val="00A549A2"/>
    <w:rsid w:val="00A56C8F"/>
    <w:rsid w:val="00A60E1B"/>
    <w:rsid w:val="00A67D3C"/>
    <w:rsid w:val="00A70F35"/>
    <w:rsid w:val="00A76927"/>
    <w:rsid w:val="00A80640"/>
    <w:rsid w:val="00A84320"/>
    <w:rsid w:val="00A8582F"/>
    <w:rsid w:val="00A8730D"/>
    <w:rsid w:val="00A953A1"/>
    <w:rsid w:val="00A965C7"/>
    <w:rsid w:val="00AA1243"/>
    <w:rsid w:val="00AB1F9F"/>
    <w:rsid w:val="00AC1198"/>
    <w:rsid w:val="00AC5B5B"/>
    <w:rsid w:val="00AC6753"/>
    <w:rsid w:val="00AD0E45"/>
    <w:rsid w:val="00AD7572"/>
    <w:rsid w:val="00AE0B99"/>
    <w:rsid w:val="00AE47C5"/>
    <w:rsid w:val="00AE497F"/>
    <w:rsid w:val="00AF0456"/>
    <w:rsid w:val="00AF28ED"/>
    <w:rsid w:val="00AF2FFE"/>
    <w:rsid w:val="00AF5702"/>
    <w:rsid w:val="00B01DC8"/>
    <w:rsid w:val="00B025E6"/>
    <w:rsid w:val="00B03865"/>
    <w:rsid w:val="00B059BA"/>
    <w:rsid w:val="00B06A17"/>
    <w:rsid w:val="00B15F0C"/>
    <w:rsid w:val="00B16D71"/>
    <w:rsid w:val="00B20770"/>
    <w:rsid w:val="00B21E76"/>
    <w:rsid w:val="00B23B66"/>
    <w:rsid w:val="00B30725"/>
    <w:rsid w:val="00B3172A"/>
    <w:rsid w:val="00B3494F"/>
    <w:rsid w:val="00B40C46"/>
    <w:rsid w:val="00B466D9"/>
    <w:rsid w:val="00B54A0B"/>
    <w:rsid w:val="00B5512B"/>
    <w:rsid w:val="00B55961"/>
    <w:rsid w:val="00B5733A"/>
    <w:rsid w:val="00B577AF"/>
    <w:rsid w:val="00B6228B"/>
    <w:rsid w:val="00B64B96"/>
    <w:rsid w:val="00B64E27"/>
    <w:rsid w:val="00B67733"/>
    <w:rsid w:val="00B743C4"/>
    <w:rsid w:val="00B753E4"/>
    <w:rsid w:val="00B766C6"/>
    <w:rsid w:val="00B769D8"/>
    <w:rsid w:val="00B80614"/>
    <w:rsid w:val="00B82217"/>
    <w:rsid w:val="00B83811"/>
    <w:rsid w:val="00B85618"/>
    <w:rsid w:val="00B9119E"/>
    <w:rsid w:val="00B9349A"/>
    <w:rsid w:val="00B937AE"/>
    <w:rsid w:val="00B95C90"/>
    <w:rsid w:val="00BA09D6"/>
    <w:rsid w:val="00BA176B"/>
    <w:rsid w:val="00BA4624"/>
    <w:rsid w:val="00BA67AD"/>
    <w:rsid w:val="00BA6BF0"/>
    <w:rsid w:val="00BB1FD3"/>
    <w:rsid w:val="00BB2149"/>
    <w:rsid w:val="00BB233A"/>
    <w:rsid w:val="00BC2A7A"/>
    <w:rsid w:val="00BC6C0A"/>
    <w:rsid w:val="00BC78AC"/>
    <w:rsid w:val="00BD21C5"/>
    <w:rsid w:val="00BD2A1D"/>
    <w:rsid w:val="00BD4217"/>
    <w:rsid w:val="00BD4ED3"/>
    <w:rsid w:val="00BE22DD"/>
    <w:rsid w:val="00BE278A"/>
    <w:rsid w:val="00BE4A21"/>
    <w:rsid w:val="00BE7CC6"/>
    <w:rsid w:val="00BF0D74"/>
    <w:rsid w:val="00BF2637"/>
    <w:rsid w:val="00BF2C88"/>
    <w:rsid w:val="00BF571F"/>
    <w:rsid w:val="00BF7A4E"/>
    <w:rsid w:val="00C0005E"/>
    <w:rsid w:val="00C03F4F"/>
    <w:rsid w:val="00C1031F"/>
    <w:rsid w:val="00C148CF"/>
    <w:rsid w:val="00C15D06"/>
    <w:rsid w:val="00C161A7"/>
    <w:rsid w:val="00C2361B"/>
    <w:rsid w:val="00C27676"/>
    <w:rsid w:val="00C31F33"/>
    <w:rsid w:val="00C353FE"/>
    <w:rsid w:val="00C36E6B"/>
    <w:rsid w:val="00C41603"/>
    <w:rsid w:val="00C42CFB"/>
    <w:rsid w:val="00C4522E"/>
    <w:rsid w:val="00C477AD"/>
    <w:rsid w:val="00C47F43"/>
    <w:rsid w:val="00C56958"/>
    <w:rsid w:val="00C63DD3"/>
    <w:rsid w:val="00C653C5"/>
    <w:rsid w:val="00C670F2"/>
    <w:rsid w:val="00C71610"/>
    <w:rsid w:val="00C73668"/>
    <w:rsid w:val="00C75407"/>
    <w:rsid w:val="00C762AB"/>
    <w:rsid w:val="00C7786C"/>
    <w:rsid w:val="00C77910"/>
    <w:rsid w:val="00C85666"/>
    <w:rsid w:val="00C86EE0"/>
    <w:rsid w:val="00C904D4"/>
    <w:rsid w:val="00C95349"/>
    <w:rsid w:val="00C95EAF"/>
    <w:rsid w:val="00C967C1"/>
    <w:rsid w:val="00CA04C5"/>
    <w:rsid w:val="00CA4972"/>
    <w:rsid w:val="00CA68D3"/>
    <w:rsid w:val="00CA7339"/>
    <w:rsid w:val="00CB1526"/>
    <w:rsid w:val="00CB1860"/>
    <w:rsid w:val="00CB191C"/>
    <w:rsid w:val="00CB540C"/>
    <w:rsid w:val="00CC47AF"/>
    <w:rsid w:val="00CC488A"/>
    <w:rsid w:val="00CC5D7F"/>
    <w:rsid w:val="00CC5E83"/>
    <w:rsid w:val="00CD38B0"/>
    <w:rsid w:val="00CD6B31"/>
    <w:rsid w:val="00CE5A78"/>
    <w:rsid w:val="00CF4BFB"/>
    <w:rsid w:val="00CF7BEB"/>
    <w:rsid w:val="00D10C95"/>
    <w:rsid w:val="00D117FC"/>
    <w:rsid w:val="00D131F6"/>
    <w:rsid w:val="00D14BF9"/>
    <w:rsid w:val="00D2170B"/>
    <w:rsid w:val="00D25866"/>
    <w:rsid w:val="00D25EFD"/>
    <w:rsid w:val="00D40C1C"/>
    <w:rsid w:val="00D40FD7"/>
    <w:rsid w:val="00D43036"/>
    <w:rsid w:val="00D45432"/>
    <w:rsid w:val="00D47EAB"/>
    <w:rsid w:val="00D5259F"/>
    <w:rsid w:val="00D53CEC"/>
    <w:rsid w:val="00D54EAA"/>
    <w:rsid w:val="00D60F41"/>
    <w:rsid w:val="00D61ABF"/>
    <w:rsid w:val="00D66098"/>
    <w:rsid w:val="00D665C3"/>
    <w:rsid w:val="00D67524"/>
    <w:rsid w:val="00D707C6"/>
    <w:rsid w:val="00D73437"/>
    <w:rsid w:val="00D76B82"/>
    <w:rsid w:val="00D778A2"/>
    <w:rsid w:val="00D80853"/>
    <w:rsid w:val="00D815F8"/>
    <w:rsid w:val="00D859DD"/>
    <w:rsid w:val="00D86ACA"/>
    <w:rsid w:val="00D907FC"/>
    <w:rsid w:val="00D94F98"/>
    <w:rsid w:val="00D97908"/>
    <w:rsid w:val="00DA0FDF"/>
    <w:rsid w:val="00DB323D"/>
    <w:rsid w:val="00DB455C"/>
    <w:rsid w:val="00DB6060"/>
    <w:rsid w:val="00DC39BB"/>
    <w:rsid w:val="00DC5E94"/>
    <w:rsid w:val="00DC753D"/>
    <w:rsid w:val="00DC7F91"/>
    <w:rsid w:val="00DD0292"/>
    <w:rsid w:val="00DE23B1"/>
    <w:rsid w:val="00E06AA2"/>
    <w:rsid w:val="00E1070E"/>
    <w:rsid w:val="00E1151C"/>
    <w:rsid w:val="00E11694"/>
    <w:rsid w:val="00E139DF"/>
    <w:rsid w:val="00E14A2F"/>
    <w:rsid w:val="00E16032"/>
    <w:rsid w:val="00E16C52"/>
    <w:rsid w:val="00E17CCC"/>
    <w:rsid w:val="00E223D5"/>
    <w:rsid w:val="00E24E25"/>
    <w:rsid w:val="00E30CFE"/>
    <w:rsid w:val="00E344F0"/>
    <w:rsid w:val="00E42348"/>
    <w:rsid w:val="00E47285"/>
    <w:rsid w:val="00E47F4F"/>
    <w:rsid w:val="00E47FCF"/>
    <w:rsid w:val="00E54FD9"/>
    <w:rsid w:val="00E5593B"/>
    <w:rsid w:val="00E57B22"/>
    <w:rsid w:val="00E6292C"/>
    <w:rsid w:val="00E71D26"/>
    <w:rsid w:val="00E73E9E"/>
    <w:rsid w:val="00E74E88"/>
    <w:rsid w:val="00E80349"/>
    <w:rsid w:val="00E92147"/>
    <w:rsid w:val="00E941A1"/>
    <w:rsid w:val="00E94980"/>
    <w:rsid w:val="00E9689A"/>
    <w:rsid w:val="00E97960"/>
    <w:rsid w:val="00EA13D6"/>
    <w:rsid w:val="00EA13D9"/>
    <w:rsid w:val="00EA1C9B"/>
    <w:rsid w:val="00EA2690"/>
    <w:rsid w:val="00EA4BEC"/>
    <w:rsid w:val="00EC394E"/>
    <w:rsid w:val="00EC6F2C"/>
    <w:rsid w:val="00EC7247"/>
    <w:rsid w:val="00ED272A"/>
    <w:rsid w:val="00ED33C5"/>
    <w:rsid w:val="00ED6105"/>
    <w:rsid w:val="00ED65FA"/>
    <w:rsid w:val="00EE1A2A"/>
    <w:rsid w:val="00EE337D"/>
    <w:rsid w:val="00EE6ED3"/>
    <w:rsid w:val="00EE761F"/>
    <w:rsid w:val="00EF03A9"/>
    <w:rsid w:val="00EF43FB"/>
    <w:rsid w:val="00EF44A3"/>
    <w:rsid w:val="00EF720A"/>
    <w:rsid w:val="00F003CC"/>
    <w:rsid w:val="00F01556"/>
    <w:rsid w:val="00F02AEB"/>
    <w:rsid w:val="00F05F18"/>
    <w:rsid w:val="00F06A7E"/>
    <w:rsid w:val="00F1407B"/>
    <w:rsid w:val="00F17981"/>
    <w:rsid w:val="00F24970"/>
    <w:rsid w:val="00F270D4"/>
    <w:rsid w:val="00F3124F"/>
    <w:rsid w:val="00F379B4"/>
    <w:rsid w:val="00F37F36"/>
    <w:rsid w:val="00F40106"/>
    <w:rsid w:val="00F443DA"/>
    <w:rsid w:val="00F45039"/>
    <w:rsid w:val="00F4680B"/>
    <w:rsid w:val="00F509AD"/>
    <w:rsid w:val="00F72CED"/>
    <w:rsid w:val="00F735E4"/>
    <w:rsid w:val="00F77658"/>
    <w:rsid w:val="00F90E1A"/>
    <w:rsid w:val="00F92D5E"/>
    <w:rsid w:val="00F95A01"/>
    <w:rsid w:val="00F95ACB"/>
    <w:rsid w:val="00F97AB9"/>
    <w:rsid w:val="00FA2363"/>
    <w:rsid w:val="00FA24CA"/>
    <w:rsid w:val="00FB2376"/>
    <w:rsid w:val="00FC036C"/>
    <w:rsid w:val="00FC0371"/>
    <w:rsid w:val="00FC219D"/>
    <w:rsid w:val="00FD3C10"/>
    <w:rsid w:val="00FD3D10"/>
    <w:rsid w:val="00FD3D85"/>
    <w:rsid w:val="00FD6E9A"/>
    <w:rsid w:val="00FD7078"/>
    <w:rsid w:val="00FD7326"/>
    <w:rsid w:val="00FE5811"/>
    <w:rsid w:val="00FE5DD0"/>
    <w:rsid w:val="00FF3483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D6"/>
  </w:style>
  <w:style w:type="paragraph" w:styleId="1">
    <w:name w:val="heading 1"/>
    <w:basedOn w:val="a"/>
    <w:next w:val="a"/>
    <w:qFormat/>
    <w:rsid w:val="00BA09D6"/>
    <w:pPr>
      <w:keepNext/>
      <w:tabs>
        <w:tab w:val="left" w:pos="1985"/>
      </w:tabs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BA09D6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BA09D6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BA09D6"/>
    <w:pPr>
      <w:keepNext/>
      <w:jc w:val="both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BA09D6"/>
    <w:pPr>
      <w:keepNext/>
      <w:tabs>
        <w:tab w:val="left" w:pos="1985"/>
      </w:tabs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BA09D6"/>
    <w:pPr>
      <w:keepNext/>
      <w:tabs>
        <w:tab w:val="left" w:pos="1985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BA09D6"/>
    <w:pPr>
      <w:keepNext/>
      <w:tabs>
        <w:tab w:val="left" w:pos="1985"/>
      </w:tabs>
      <w:jc w:val="center"/>
      <w:outlineLvl w:val="6"/>
    </w:pPr>
    <w:rPr>
      <w:rFonts w:ascii="Arial" w:hAnsi="Arial"/>
      <w:b/>
      <w:sz w:val="26"/>
      <w:u w:val="single"/>
    </w:rPr>
  </w:style>
  <w:style w:type="paragraph" w:styleId="8">
    <w:name w:val="heading 8"/>
    <w:basedOn w:val="a"/>
    <w:next w:val="a"/>
    <w:qFormat/>
    <w:rsid w:val="00BA09D6"/>
    <w:pPr>
      <w:keepNext/>
      <w:tabs>
        <w:tab w:val="left" w:pos="1985"/>
      </w:tabs>
      <w:jc w:val="both"/>
      <w:outlineLvl w:val="7"/>
    </w:pPr>
    <w:rPr>
      <w:rFonts w:ascii="Arial" w:hAnsi="Arial"/>
      <w:sz w:val="26"/>
    </w:rPr>
  </w:style>
  <w:style w:type="paragraph" w:styleId="9">
    <w:name w:val="heading 9"/>
    <w:basedOn w:val="a"/>
    <w:next w:val="a"/>
    <w:qFormat/>
    <w:rsid w:val="00BA09D6"/>
    <w:pPr>
      <w:keepNext/>
      <w:tabs>
        <w:tab w:val="left" w:pos="1985"/>
      </w:tabs>
      <w:outlineLvl w:val="8"/>
    </w:pPr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09D6"/>
    <w:pPr>
      <w:jc w:val="center"/>
    </w:pPr>
    <w:rPr>
      <w:rFonts w:ascii="Arial" w:hAnsi="Arial"/>
      <w:b/>
      <w:sz w:val="28"/>
      <w:u w:val="single"/>
    </w:rPr>
  </w:style>
  <w:style w:type="paragraph" w:styleId="a4">
    <w:name w:val="Body Text"/>
    <w:basedOn w:val="a"/>
    <w:rsid w:val="00BA09D6"/>
    <w:pPr>
      <w:tabs>
        <w:tab w:val="left" w:pos="1985"/>
      </w:tabs>
    </w:pPr>
    <w:rPr>
      <w:rFonts w:ascii="Arial" w:hAnsi="Arial"/>
      <w:sz w:val="24"/>
    </w:rPr>
  </w:style>
  <w:style w:type="paragraph" w:styleId="20">
    <w:name w:val="Body Text 2"/>
    <w:basedOn w:val="a"/>
    <w:rsid w:val="00BA09D6"/>
    <w:pPr>
      <w:tabs>
        <w:tab w:val="left" w:pos="1985"/>
      </w:tabs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BA09D6"/>
    <w:pPr>
      <w:tabs>
        <w:tab w:val="left" w:pos="1985"/>
      </w:tabs>
    </w:pPr>
    <w:rPr>
      <w:rFonts w:ascii="Arial" w:hAnsi="Arial"/>
      <w:sz w:val="26"/>
    </w:rPr>
  </w:style>
  <w:style w:type="paragraph" w:styleId="a5">
    <w:name w:val="Body Text Indent"/>
    <w:basedOn w:val="a"/>
    <w:rsid w:val="00BA09D6"/>
    <w:pPr>
      <w:ind w:firstLine="360"/>
      <w:jc w:val="both"/>
    </w:pPr>
    <w:rPr>
      <w:rFonts w:ascii="Arial" w:hAnsi="Arial"/>
      <w:sz w:val="26"/>
    </w:rPr>
  </w:style>
  <w:style w:type="paragraph" w:styleId="21">
    <w:name w:val="Body Text Indent 2"/>
    <w:basedOn w:val="a"/>
    <w:rsid w:val="00BA09D6"/>
    <w:pPr>
      <w:ind w:firstLine="360"/>
      <w:jc w:val="both"/>
    </w:pPr>
    <w:rPr>
      <w:rFonts w:ascii="Arial" w:hAnsi="Arial"/>
      <w:b/>
      <w:sz w:val="26"/>
    </w:rPr>
  </w:style>
  <w:style w:type="paragraph" w:styleId="31">
    <w:name w:val="Body Text Indent 3"/>
    <w:basedOn w:val="a"/>
    <w:rsid w:val="00BA09D6"/>
    <w:pPr>
      <w:ind w:firstLine="360"/>
      <w:jc w:val="both"/>
    </w:pPr>
    <w:rPr>
      <w:rFonts w:ascii="Arial" w:hAnsi="Arial"/>
      <w:sz w:val="24"/>
    </w:rPr>
  </w:style>
  <w:style w:type="paragraph" w:styleId="a6">
    <w:name w:val="caption"/>
    <w:basedOn w:val="a"/>
    <w:next w:val="a"/>
    <w:qFormat/>
    <w:rsid w:val="00BA09D6"/>
    <w:pPr>
      <w:jc w:val="both"/>
    </w:pPr>
    <w:rPr>
      <w:rFonts w:ascii="Arial" w:hAnsi="Arial"/>
      <w:b/>
      <w:bCs/>
      <w:sz w:val="24"/>
    </w:rPr>
  </w:style>
  <w:style w:type="character" w:styleId="-">
    <w:name w:val="Hyperlink"/>
    <w:basedOn w:val="a0"/>
    <w:rsid w:val="00044D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5593B"/>
    <w:pPr>
      <w:ind w:left="720"/>
    </w:pPr>
  </w:style>
  <w:style w:type="table" w:styleId="a8">
    <w:name w:val="Table Grid"/>
    <w:basedOn w:val="a1"/>
    <w:uiPriority w:val="59"/>
    <w:rsid w:val="009C2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"/>
    <w:rsid w:val="00C71610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Char">
    <w:name w:val="Κεφαλίδα Char"/>
    <w:basedOn w:val="a0"/>
    <w:link w:val="a9"/>
    <w:rsid w:val="00C71610"/>
    <w:rPr>
      <w:rFonts w:ascii="Arial" w:hAnsi="Arial"/>
      <w:sz w:val="24"/>
    </w:rPr>
  </w:style>
  <w:style w:type="paragraph" w:customStyle="1" w:styleId="aa">
    <w:name w:val="Στυλ"/>
    <w:rsid w:val="00C716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footer"/>
    <w:basedOn w:val="a"/>
    <w:link w:val="Char0"/>
    <w:unhideWhenUsed/>
    <w:rsid w:val="00C7161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semiHidden/>
    <w:rsid w:val="00C71610"/>
  </w:style>
  <w:style w:type="character" w:styleId="ac">
    <w:name w:val="Emphasis"/>
    <w:basedOn w:val="a0"/>
    <w:uiPriority w:val="20"/>
    <w:qFormat/>
    <w:rsid w:val="00FD3D10"/>
    <w:rPr>
      <w:i/>
      <w:iCs/>
    </w:rPr>
  </w:style>
  <w:style w:type="paragraph" w:styleId="Web">
    <w:name w:val="Normal (Web)"/>
    <w:basedOn w:val="a"/>
    <w:uiPriority w:val="99"/>
    <w:semiHidden/>
    <w:unhideWhenUsed/>
    <w:rsid w:val="002B5C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2B5CD4"/>
    <w:rPr>
      <w:b/>
      <w:bCs/>
    </w:rPr>
  </w:style>
  <w:style w:type="character" w:customStyle="1" w:styleId="apple-converted-space">
    <w:name w:val="apple-converted-space"/>
    <w:basedOn w:val="a0"/>
    <w:rsid w:val="002B5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+                                                 ΠΡΑΚΤΙΚΟ  Νο  3</vt:lpstr>
    </vt:vector>
  </TitlesOfParts>
  <Company>xxxxxx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                                                 ΠΡΑΚΤΙΚΟ  Νο  3</dc:title>
  <dc:creator>ΙΝΦΟΜΑΝ</dc:creator>
  <cp:lastModifiedBy>stavros</cp:lastModifiedBy>
  <cp:revision>3</cp:revision>
  <cp:lastPrinted>2016-01-26T12:32:00Z</cp:lastPrinted>
  <dcterms:created xsi:type="dcterms:W3CDTF">2016-01-29T11:18:00Z</dcterms:created>
  <dcterms:modified xsi:type="dcterms:W3CDTF">2016-01-29T11:31:00Z</dcterms:modified>
</cp:coreProperties>
</file>